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227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0E90E6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1E72DC56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259E5A42" w14:textId="462D5DF6" w:rsidR="001E6FED" w:rsidRDefault="00DD206F" w:rsidP="00A80BA5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</w:t>
      </w:r>
      <w:r w:rsidR="00E476E2">
        <w:rPr>
          <w:rFonts w:ascii="Comic Sans MS" w:hAnsi="Comic Sans MS"/>
        </w:rPr>
        <w:t>6</w:t>
      </w:r>
      <w:r w:rsidR="00E7697E">
        <w:rPr>
          <w:rFonts w:ascii="Comic Sans MS" w:hAnsi="Comic Sans MS"/>
        </w:rPr>
        <w:t xml:space="preserve">, </w:t>
      </w:r>
    </w:p>
    <w:p w14:paraId="5DA74782" w14:textId="0D8D0798" w:rsidR="0096432C" w:rsidRDefault="0096432C" w:rsidP="00A80BA5">
      <w:pPr>
        <w:spacing w:line="276" w:lineRule="auto"/>
        <w:rPr>
          <w:rFonts w:ascii="Comic Sans MS" w:hAnsi="Comic Sans MS"/>
        </w:rPr>
      </w:pPr>
    </w:p>
    <w:p w14:paraId="5369D645" w14:textId="77777777" w:rsidR="00AE7456" w:rsidRDefault="0093184F" w:rsidP="00A80BA5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loved seeing your </w:t>
      </w:r>
      <w:r w:rsidR="00315AD0">
        <w:rPr>
          <w:rFonts w:ascii="Comic Sans MS" w:hAnsi="Comic Sans MS"/>
        </w:rPr>
        <w:t xml:space="preserve">posts / photographs / recordings this week. Please keep these coming! </w:t>
      </w:r>
      <w:r w:rsidR="00AC3700">
        <w:rPr>
          <w:rFonts w:ascii="Comic Sans MS" w:hAnsi="Comic Sans MS"/>
        </w:rPr>
        <w:t xml:space="preserve">Below, I have outlined some work for you to complete this week. Please follow this guidance </w:t>
      </w:r>
      <w:r w:rsidR="00595852">
        <w:rPr>
          <w:rFonts w:ascii="Comic Sans MS" w:hAnsi="Comic Sans MS"/>
        </w:rPr>
        <w:t xml:space="preserve">carefully. </w:t>
      </w:r>
    </w:p>
    <w:p w14:paraId="2F8823CF" w14:textId="77777777" w:rsidR="00AE7456" w:rsidRDefault="00AE7456" w:rsidP="00A80BA5">
      <w:pPr>
        <w:spacing w:line="276" w:lineRule="auto"/>
        <w:rPr>
          <w:rFonts w:ascii="Comic Sans MS" w:hAnsi="Comic Sans MS"/>
        </w:rPr>
      </w:pPr>
    </w:p>
    <w:p w14:paraId="3FD6355E" w14:textId="1FAC052A" w:rsidR="00AC3700" w:rsidRDefault="00AE7456" w:rsidP="00A80BA5">
      <w:pPr>
        <w:spacing w:line="276" w:lineRule="auto"/>
        <w:rPr>
          <w:rFonts w:ascii="Comic Sans MS" w:hAnsi="Comic Sans MS"/>
        </w:rPr>
      </w:pPr>
      <w:r w:rsidRPr="00731F5E">
        <w:rPr>
          <w:rFonts w:ascii="Comic Sans MS" w:hAnsi="Comic Sans MS"/>
          <w:b/>
          <w:bCs/>
          <w:color w:val="00B050"/>
        </w:rPr>
        <w:t>*</w:t>
      </w:r>
      <w:r w:rsidR="00595852" w:rsidRPr="00731F5E">
        <w:rPr>
          <w:rFonts w:ascii="Comic Sans MS" w:hAnsi="Comic Sans MS"/>
          <w:b/>
          <w:bCs/>
          <w:color w:val="00B050"/>
        </w:rPr>
        <w:t>Remember</w:t>
      </w:r>
      <w:r w:rsidR="00595852" w:rsidRPr="00731F5E">
        <w:rPr>
          <w:rFonts w:ascii="Comic Sans MS" w:hAnsi="Comic Sans MS"/>
          <w:color w:val="00B050"/>
        </w:rPr>
        <w:t xml:space="preserve"> </w:t>
      </w:r>
      <w:r>
        <w:rPr>
          <w:rFonts w:ascii="Comic Sans MS" w:hAnsi="Comic Sans MS"/>
        </w:rPr>
        <w:t>-</w:t>
      </w:r>
      <w:r w:rsidR="00595852">
        <w:rPr>
          <w:rFonts w:ascii="Comic Sans MS" w:hAnsi="Comic Sans MS"/>
        </w:rPr>
        <w:t xml:space="preserve"> St. Patrick’s Day</w:t>
      </w:r>
      <w:r w:rsidR="004C0805">
        <w:rPr>
          <w:rFonts w:ascii="Comic Sans MS" w:hAnsi="Comic Sans MS"/>
        </w:rPr>
        <w:t xml:space="preserve"> is on Wednesday and we get a day off</w:t>
      </w:r>
      <w:r w:rsidR="0082688C">
        <w:rPr>
          <w:rFonts w:ascii="Comic Sans MS" w:hAnsi="Comic Sans MS"/>
        </w:rPr>
        <w:t xml:space="preserve">. There is no expectation for work to be completed </w:t>
      </w:r>
      <w:r w:rsidR="0030444A">
        <w:rPr>
          <w:rFonts w:ascii="Comic Sans MS" w:hAnsi="Comic Sans MS"/>
        </w:rPr>
        <w:t>or</w:t>
      </w:r>
      <w:r w:rsidR="0082688C">
        <w:rPr>
          <w:rFonts w:ascii="Comic Sans MS" w:hAnsi="Comic Sans MS"/>
        </w:rPr>
        <w:t xml:space="preserve"> post</w:t>
      </w:r>
      <w:r w:rsidR="0030444A">
        <w:rPr>
          <w:rFonts w:ascii="Comic Sans MS" w:hAnsi="Comic Sans MS"/>
        </w:rPr>
        <w:t>ed</w:t>
      </w:r>
      <w:r w:rsidR="0082688C">
        <w:rPr>
          <w:rFonts w:ascii="Comic Sans MS" w:hAnsi="Comic Sans MS"/>
        </w:rPr>
        <w:t xml:space="preserve"> on Seesaw on this day. </w:t>
      </w:r>
      <w:r>
        <w:rPr>
          <w:rFonts w:ascii="Comic Sans MS" w:hAnsi="Comic Sans MS"/>
        </w:rPr>
        <w:t xml:space="preserve">The work outlined in this document is designed to keep you busy for three days (Mon, Tues &amp; Thurs). </w:t>
      </w:r>
      <w:r w:rsidR="000E3CC6">
        <w:rPr>
          <w:rFonts w:ascii="Comic Sans MS" w:hAnsi="Comic Sans MS"/>
        </w:rPr>
        <w:t xml:space="preserve">You may wish to continue with your Mental Maths / Daily English booklets, however you can complete an extra </w:t>
      </w:r>
      <w:r w:rsidR="00B76753">
        <w:rPr>
          <w:rFonts w:ascii="Comic Sans MS" w:hAnsi="Comic Sans MS"/>
        </w:rPr>
        <w:t>set</w:t>
      </w:r>
      <w:r w:rsidR="000E3CC6">
        <w:rPr>
          <w:rFonts w:ascii="Comic Sans MS" w:hAnsi="Comic Sans MS"/>
        </w:rPr>
        <w:t xml:space="preserve"> on Tuesday / Thursday if you prefer. </w:t>
      </w:r>
    </w:p>
    <w:p w14:paraId="28C3C1AD" w14:textId="77777777" w:rsidR="002C6347" w:rsidRDefault="002C6347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56EEF898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C24327">
        <w:rPr>
          <w:rFonts w:ascii="Comic Sans MS" w:hAnsi="Comic Sans MS"/>
          <w:b/>
          <w:sz w:val="28"/>
          <w:u w:val="single"/>
        </w:rPr>
        <w:t xml:space="preserve"> </w:t>
      </w:r>
    </w:p>
    <w:p w14:paraId="198DE677" w14:textId="371126FF" w:rsidR="00FF766D" w:rsidRPr="00500DF9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Complete one set of Mental Maths per day (Monday-Thursday);</w:t>
      </w:r>
    </w:p>
    <w:p w14:paraId="2811E572" w14:textId="0623059B" w:rsidR="00500DF9" w:rsidRPr="009A4653" w:rsidRDefault="009A4653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color w:val="002060"/>
          <w:sz w:val="22"/>
          <w:szCs w:val="22"/>
        </w:rPr>
      </w:pPr>
      <w:r>
        <w:rPr>
          <w:rFonts w:ascii="Comic Sans MS" w:hAnsi="Comic Sans MS"/>
          <w:sz w:val="22"/>
        </w:rPr>
        <w:t>Maths Facts</w:t>
      </w:r>
      <w:r w:rsidR="00EA6C54">
        <w:rPr>
          <w:rFonts w:ascii="Comic Sans MS" w:hAnsi="Comic Sans MS"/>
          <w:sz w:val="22"/>
        </w:rPr>
        <w:t xml:space="preserve"> </w:t>
      </w:r>
      <w:r w:rsidR="00DA27FE">
        <w:rPr>
          <w:rFonts w:ascii="Comic Sans MS" w:hAnsi="Comic Sans MS"/>
          <w:sz w:val="22"/>
        </w:rPr>
        <w:t>–</w:t>
      </w:r>
      <w:r w:rsidR="00EA6C54">
        <w:rPr>
          <w:rFonts w:ascii="Comic Sans MS" w:hAnsi="Comic Sans MS"/>
          <w:sz w:val="22"/>
        </w:rPr>
        <w:t xml:space="preserve"> </w:t>
      </w:r>
      <w:r w:rsidR="00DA27FE">
        <w:rPr>
          <w:rFonts w:ascii="Comic Sans MS" w:hAnsi="Comic Sans MS"/>
          <w:sz w:val="22"/>
        </w:rPr>
        <w:t>Knowing your number bonds to 100 &amp; 1000</w:t>
      </w:r>
      <w:r w:rsidR="00B5762E">
        <w:rPr>
          <w:rFonts w:ascii="Comic Sans MS" w:hAnsi="Comic Sans MS"/>
          <w:sz w:val="22"/>
        </w:rPr>
        <w:t xml:space="preserve"> is extremely important for this week’s numeracy focus. </w:t>
      </w:r>
      <w:r w:rsidR="00EA6C54">
        <w:rPr>
          <w:rFonts w:ascii="Comic Sans MS" w:hAnsi="Comic Sans MS"/>
          <w:sz w:val="22"/>
        </w:rPr>
        <w:t>Play</w:t>
      </w:r>
      <w:r w:rsidR="00500DF9">
        <w:rPr>
          <w:rFonts w:ascii="Comic Sans MS" w:hAnsi="Comic Sans MS"/>
          <w:sz w:val="22"/>
        </w:rPr>
        <w:t xml:space="preserve"> 10 minutes each day o</w:t>
      </w:r>
      <w:r w:rsidR="00EA6C54">
        <w:rPr>
          <w:rFonts w:ascii="Comic Sans MS" w:hAnsi="Comic Sans MS"/>
          <w:sz w:val="22"/>
        </w:rPr>
        <w:t>f Hit the Button / The Daily 10</w:t>
      </w:r>
      <w:r w:rsidR="0074591D">
        <w:rPr>
          <w:rFonts w:ascii="Comic Sans MS" w:hAnsi="Comic Sans MS"/>
          <w:sz w:val="22"/>
        </w:rPr>
        <w:t xml:space="preserve"> </w:t>
      </w:r>
      <w:r>
        <w:rPr>
          <w:rFonts w:ascii="Comic Sans MS" w:hAnsi="Comic Sans MS"/>
          <w:sz w:val="22"/>
        </w:rPr>
        <w:t xml:space="preserve"> </w:t>
      </w:r>
      <w:r w:rsidR="0074591D">
        <w:rPr>
          <w:rFonts w:ascii="Comic Sans MS" w:hAnsi="Comic Sans MS"/>
          <w:sz w:val="22"/>
        </w:rPr>
        <w:t>(</w:t>
      </w:r>
      <w:r w:rsidR="0074591D" w:rsidRPr="009A4653">
        <w:rPr>
          <w:rFonts w:ascii="Comic Sans MS" w:hAnsi="Comic Sans MS"/>
          <w:i/>
          <w:iCs/>
          <w:color w:val="31849B" w:themeColor="accent5" w:themeShade="BF"/>
          <w:sz w:val="22"/>
        </w:rPr>
        <w:t>Level 2</w:t>
      </w:r>
      <w:r w:rsidRPr="009A4653">
        <w:rPr>
          <w:rFonts w:ascii="Comic Sans MS" w:hAnsi="Comic Sans MS"/>
          <w:i/>
          <w:iCs/>
          <w:color w:val="31849B" w:themeColor="accent5" w:themeShade="BF"/>
          <w:sz w:val="22"/>
        </w:rPr>
        <w:t xml:space="preserve"> addition-</w:t>
      </w:r>
      <w:r w:rsidR="0074591D" w:rsidRPr="009A4653">
        <w:rPr>
          <w:rFonts w:ascii="Comic Sans MS" w:hAnsi="Comic Sans MS"/>
          <w:i/>
          <w:iCs/>
          <w:color w:val="31849B" w:themeColor="accent5" w:themeShade="BF"/>
          <w:sz w:val="22"/>
        </w:rPr>
        <w:t xml:space="preserve"> bonds to 100;</w:t>
      </w:r>
      <w:r w:rsidR="0074591D" w:rsidRPr="009A4653">
        <w:rPr>
          <w:rFonts w:ascii="Comic Sans MS" w:hAnsi="Comic Sans MS"/>
          <w:i/>
          <w:iCs/>
          <w:sz w:val="22"/>
        </w:rPr>
        <w:t xml:space="preserve"> </w:t>
      </w:r>
      <w:r w:rsidRPr="009A4653">
        <w:rPr>
          <w:rFonts w:ascii="Comic Sans MS" w:hAnsi="Comic Sans MS"/>
          <w:i/>
          <w:iCs/>
          <w:color w:val="002060"/>
          <w:sz w:val="22"/>
        </w:rPr>
        <w:t xml:space="preserve">Level 3 addition - </w:t>
      </w:r>
      <w:r w:rsidR="0074591D" w:rsidRPr="009A4653">
        <w:rPr>
          <w:rFonts w:ascii="Comic Sans MS" w:hAnsi="Comic Sans MS"/>
          <w:i/>
          <w:iCs/>
          <w:color w:val="002060"/>
          <w:sz w:val="22"/>
        </w:rPr>
        <w:t xml:space="preserve"> bonds to 1000, 3 digit numbers + ones / tens)</w:t>
      </w:r>
      <w:r w:rsidRPr="009A4653">
        <w:rPr>
          <w:rFonts w:ascii="Comic Sans MS" w:hAnsi="Comic Sans MS"/>
          <w:i/>
          <w:iCs/>
          <w:color w:val="002060"/>
          <w:sz w:val="22"/>
        </w:rPr>
        <w:t>.</w:t>
      </w:r>
      <w:r w:rsidRPr="009A4653">
        <w:rPr>
          <w:rFonts w:ascii="Comic Sans MS" w:hAnsi="Comic Sans MS"/>
          <w:color w:val="002060"/>
          <w:sz w:val="22"/>
        </w:rPr>
        <w:t xml:space="preserve"> </w:t>
      </w:r>
    </w:p>
    <w:p w14:paraId="154EB96F" w14:textId="0F105236" w:rsidR="00085CF4" w:rsidRPr="00572566" w:rsidRDefault="00AC61D3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</w:rPr>
        <w:t>A</w:t>
      </w:r>
      <w:r w:rsidR="0030444A">
        <w:rPr>
          <w:rFonts w:ascii="Comic Sans MS" w:hAnsi="Comic Sans MS"/>
          <w:b/>
          <w:bCs/>
          <w:sz w:val="22"/>
        </w:rPr>
        <w:t>ddition</w:t>
      </w:r>
      <w:r w:rsidR="00B70CC8">
        <w:rPr>
          <w:rFonts w:ascii="Comic Sans MS" w:hAnsi="Comic Sans MS"/>
          <w:b/>
          <w:bCs/>
          <w:sz w:val="22"/>
        </w:rPr>
        <w:t xml:space="preserve"> </w:t>
      </w:r>
      <w:r w:rsidR="00997CA1">
        <w:rPr>
          <w:rFonts w:ascii="Comic Sans MS" w:hAnsi="Comic Sans MS"/>
          <w:b/>
          <w:bCs/>
          <w:sz w:val="22"/>
        </w:rPr>
        <w:t xml:space="preserve">- </w:t>
      </w:r>
      <w:r w:rsidR="0079474B">
        <w:rPr>
          <w:rFonts w:ascii="Comic Sans MS" w:hAnsi="Comic Sans MS"/>
          <w:sz w:val="22"/>
        </w:rPr>
        <w:t>This week</w:t>
      </w:r>
      <w:r>
        <w:rPr>
          <w:rFonts w:ascii="Comic Sans MS" w:hAnsi="Comic Sans MS"/>
          <w:sz w:val="22"/>
        </w:rPr>
        <w:t xml:space="preserve">’s numeracy focus is </w:t>
      </w:r>
      <w:r w:rsidR="00B76753" w:rsidRPr="00B76753">
        <w:rPr>
          <w:rFonts w:ascii="Comic Sans MS" w:hAnsi="Comic Sans MS"/>
          <w:b/>
          <w:bCs/>
          <w:sz w:val="22"/>
        </w:rPr>
        <w:t xml:space="preserve">mental </w:t>
      </w:r>
      <w:r w:rsidRPr="00616F6C">
        <w:rPr>
          <w:rFonts w:ascii="Comic Sans MS" w:hAnsi="Comic Sans MS"/>
          <w:b/>
          <w:bCs/>
          <w:sz w:val="22"/>
        </w:rPr>
        <w:t>a</w:t>
      </w:r>
      <w:r w:rsidR="00B76753">
        <w:rPr>
          <w:rFonts w:ascii="Comic Sans MS" w:hAnsi="Comic Sans MS"/>
          <w:b/>
          <w:bCs/>
          <w:sz w:val="22"/>
        </w:rPr>
        <w:t>ddition</w:t>
      </w:r>
      <w:r w:rsidRPr="00616F6C">
        <w:rPr>
          <w:rFonts w:ascii="Comic Sans MS" w:hAnsi="Comic Sans MS"/>
          <w:b/>
          <w:bCs/>
          <w:sz w:val="22"/>
        </w:rPr>
        <w:t>.</w:t>
      </w:r>
      <w:r>
        <w:rPr>
          <w:rFonts w:ascii="Comic Sans MS" w:hAnsi="Comic Sans MS"/>
          <w:sz w:val="22"/>
        </w:rPr>
        <w:t xml:space="preserve"> </w:t>
      </w:r>
      <w:r w:rsidR="002C6347">
        <w:rPr>
          <w:rFonts w:ascii="Comic Sans MS" w:hAnsi="Comic Sans MS"/>
          <w:sz w:val="22"/>
        </w:rPr>
        <w:t xml:space="preserve"> </w:t>
      </w:r>
      <w:r w:rsidR="00B76753">
        <w:rPr>
          <w:rFonts w:ascii="Comic Sans MS" w:hAnsi="Comic Sans MS"/>
          <w:sz w:val="22"/>
        </w:rPr>
        <w:t xml:space="preserve">It should be mainly revision and you will find </w:t>
      </w:r>
      <w:r w:rsidR="00214C1F">
        <w:rPr>
          <w:rFonts w:ascii="Comic Sans MS" w:hAnsi="Comic Sans MS"/>
          <w:sz w:val="22"/>
        </w:rPr>
        <w:t xml:space="preserve">some useful fact sheets in your Maths to Learn Books from earlier in the year. </w:t>
      </w:r>
      <w:r w:rsidR="00914DF3">
        <w:rPr>
          <w:rFonts w:ascii="Comic Sans MS" w:hAnsi="Comic Sans MS"/>
          <w:sz w:val="22"/>
        </w:rPr>
        <w:t xml:space="preserve">Read these to refresh your memory on the main mental addition strategies. </w:t>
      </w:r>
    </w:p>
    <w:p w14:paraId="3C8FB983" w14:textId="77777777" w:rsidR="00C65B19" w:rsidRPr="00C65B19" w:rsidRDefault="009B4CF3" w:rsidP="00C65B19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</w:rPr>
      </w:pPr>
      <w:r w:rsidRPr="00C65B19">
        <w:rPr>
          <w:rFonts w:ascii="Comic Sans MS" w:hAnsi="Comic Sans MS"/>
          <w:sz w:val="22"/>
          <w:szCs w:val="22"/>
        </w:rPr>
        <w:t xml:space="preserve">Follow the </w:t>
      </w:r>
      <w:r w:rsidR="00B03E58" w:rsidRPr="00C65B19">
        <w:rPr>
          <w:rFonts w:ascii="Comic Sans MS" w:hAnsi="Comic Sans MS"/>
          <w:sz w:val="22"/>
          <w:szCs w:val="22"/>
        </w:rPr>
        <w:t>‘</w:t>
      </w:r>
      <w:r w:rsidR="00214C1F" w:rsidRPr="00C65B19">
        <w:rPr>
          <w:rFonts w:ascii="Comic Sans MS" w:hAnsi="Comic Sans MS"/>
          <w:b/>
          <w:bCs/>
          <w:sz w:val="22"/>
          <w:szCs w:val="22"/>
        </w:rPr>
        <w:t>Mental Addition Strategies’</w:t>
      </w:r>
      <w:r w:rsidR="00B03E58" w:rsidRPr="00C65B19">
        <w:rPr>
          <w:rFonts w:ascii="Comic Sans MS" w:hAnsi="Comic Sans MS"/>
          <w:sz w:val="22"/>
          <w:szCs w:val="22"/>
        </w:rPr>
        <w:t xml:space="preserve"> PowerPoint</w:t>
      </w:r>
      <w:r w:rsidR="00B03E58" w:rsidRPr="00C65B19">
        <w:rPr>
          <w:rFonts w:ascii="Comic Sans MS" w:hAnsi="Comic Sans MS"/>
          <w:i/>
          <w:iCs/>
          <w:color w:val="FF0000"/>
          <w:sz w:val="22"/>
          <w:szCs w:val="22"/>
        </w:rPr>
        <w:t xml:space="preserve">. </w:t>
      </w:r>
      <w:r w:rsidR="00A4699D" w:rsidRPr="00C65B19">
        <w:rPr>
          <w:rFonts w:ascii="Comic Sans MS" w:hAnsi="Comic Sans MS"/>
          <w:i/>
          <w:iCs/>
          <w:color w:val="FF0000"/>
          <w:sz w:val="22"/>
          <w:szCs w:val="22"/>
        </w:rPr>
        <w:t xml:space="preserve"> I have added a voice over to this </w:t>
      </w:r>
      <w:r w:rsidR="007028FE" w:rsidRPr="00C65B19">
        <w:rPr>
          <w:rFonts w:ascii="Comic Sans MS" w:hAnsi="Comic Sans MS"/>
          <w:i/>
          <w:iCs/>
          <w:color w:val="FF0000"/>
          <w:sz w:val="22"/>
          <w:szCs w:val="22"/>
        </w:rPr>
        <w:t>PowerPoint</w:t>
      </w:r>
      <w:r w:rsidR="00A4699D" w:rsidRPr="00C65B19">
        <w:rPr>
          <w:rFonts w:ascii="Comic Sans MS" w:hAnsi="Comic Sans MS"/>
          <w:i/>
          <w:iCs/>
          <w:color w:val="FF0000"/>
          <w:sz w:val="22"/>
          <w:szCs w:val="22"/>
        </w:rPr>
        <w:t xml:space="preserve">, to make it a little easier for you to follow. Please find a quiet space to </w:t>
      </w:r>
      <w:r w:rsidR="009D3C07" w:rsidRPr="00C65B19">
        <w:rPr>
          <w:rFonts w:ascii="Comic Sans MS" w:hAnsi="Comic Sans MS"/>
          <w:i/>
          <w:iCs/>
          <w:color w:val="FF0000"/>
          <w:sz w:val="22"/>
          <w:szCs w:val="22"/>
        </w:rPr>
        <w:t>watch this presentation. I</w:t>
      </w:r>
      <w:r w:rsidR="007028FE" w:rsidRPr="00C65B19">
        <w:rPr>
          <w:rFonts w:ascii="Comic Sans MS" w:hAnsi="Comic Sans MS"/>
          <w:i/>
          <w:iCs/>
          <w:color w:val="FF0000"/>
          <w:sz w:val="22"/>
          <w:szCs w:val="22"/>
        </w:rPr>
        <w:t>f you have headphones, it would be great if you could use these!</w:t>
      </w:r>
      <w:r w:rsidR="007028FE" w:rsidRPr="00C65B19">
        <w:rPr>
          <w:rFonts w:ascii="Comic Sans MS" w:hAnsi="Comic Sans MS"/>
          <w:color w:val="FF0000"/>
          <w:sz w:val="22"/>
          <w:szCs w:val="22"/>
        </w:rPr>
        <w:t xml:space="preserve"> </w:t>
      </w:r>
      <w:r w:rsidR="00FA2637" w:rsidRPr="00C65B19">
        <w:rPr>
          <w:rFonts w:ascii="Comic Sans MS" w:hAnsi="Comic Sans MS"/>
          <w:sz w:val="22"/>
          <w:szCs w:val="22"/>
        </w:rPr>
        <w:t xml:space="preserve">Then, </w:t>
      </w:r>
      <w:r w:rsidR="00914DF3" w:rsidRPr="00C65B19">
        <w:rPr>
          <w:rFonts w:ascii="Comic Sans MS" w:hAnsi="Comic Sans MS"/>
          <w:sz w:val="22"/>
          <w:szCs w:val="22"/>
        </w:rPr>
        <w:t>complete</w:t>
      </w:r>
      <w:r w:rsidR="00C65B19" w:rsidRPr="00C65B19">
        <w:rPr>
          <w:rFonts w:ascii="Comic Sans MS" w:hAnsi="Comic Sans MS"/>
          <w:sz w:val="22"/>
          <w:szCs w:val="22"/>
        </w:rPr>
        <w:t xml:space="preserve"> </w:t>
      </w:r>
      <w:r w:rsidR="00C65B19" w:rsidRPr="002F4223">
        <w:rPr>
          <w:rFonts w:ascii="Comic Sans MS" w:hAnsi="Comic Sans MS"/>
          <w:b/>
          <w:bCs/>
          <w:sz w:val="22"/>
          <w:szCs w:val="22"/>
        </w:rPr>
        <w:t>NHM5,</w:t>
      </w:r>
      <w:r w:rsidR="00C65B19" w:rsidRPr="00C65B19">
        <w:rPr>
          <w:rFonts w:ascii="Comic Sans MS" w:hAnsi="Comic Sans MS"/>
          <w:sz w:val="22"/>
          <w:szCs w:val="22"/>
        </w:rPr>
        <w:t xml:space="preserve"> p. 13 +14.</w:t>
      </w:r>
      <w:r w:rsidR="00914DF3" w:rsidRPr="00C65B19">
        <w:rPr>
          <w:rFonts w:ascii="Comic Sans MS" w:hAnsi="Comic Sans MS"/>
          <w:sz w:val="22"/>
          <w:szCs w:val="22"/>
        </w:rPr>
        <w:t xml:space="preserve"> </w:t>
      </w:r>
    </w:p>
    <w:p w14:paraId="3A1AE70C" w14:textId="764770D0" w:rsidR="00472408" w:rsidRPr="00C65B19" w:rsidRDefault="00C65B19" w:rsidP="00C65B19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Complete </w:t>
      </w:r>
      <w:r w:rsidR="00914DF3" w:rsidRPr="00C65B19">
        <w:rPr>
          <w:rFonts w:ascii="Comic Sans MS" w:hAnsi="Comic Sans MS"/>
          <w:sz w:val="22"/>
          <w:szCs w:val="22"/>
        </w:rPr>
        <w:t xml:space="preserve">the addition sheets in your pack. You can record your answers in your Maths Classwork Book. </w:t>
      </w:r>
    </w:p>
    <w:p w14:paraId="0C411282" w14:textId="42D9E8FD" w:rsidR="00AE7F6A" w:rsidRDefault="00AE7F6A" w:rsidP="00070CAA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Complete </w:t>
      </w:r>
      <w:r w:rsidRPr="00B12FEE">
        <w:rPr>
          <w:rFonts w:ascii="Comic Sans MS" w:hAnsi="Comic Sans MS"/>
          <w:b/>
          <w:bCs/>
          <w:sz w:val="22"/>
          <w:szCs w:val="22"/>
        </w:rPr>
        <w:t>NHM</w:t>
      </w:r>
      <w:r w:rsidR="00C65B19">
        <w:rPr>
          <w:rFonts w:ascii="Comic Sans MS" w:hAnsi="Comic Sans MS"/>
          <w:b/>
          <w:bCs/>
          <w:sz w:val="22"/>
          <w:szCs w:val="22"/>
        </w:rPr>
        <w:t>5</w:t>
      </w:r>
      <w:r>
        <w:rPr>
          <w:rFonts w:ascii="Comic Sans MS" w:hAnsi="Comic Sans MS"/>
          <w:sz w:val="22"/>
          <w:szCs w:val="22"/>
        </w:rPr>
        <w:t xml:space="preserve">, p. </w:t>
      </w:r>
      <w:r w:rsidR="002F4223">
        <w:rPr>
          <w:rFonts w:ascii="Comic Sans MS" w:hAnsi="Comic Sans MS"/>
          <w:sz w:val="22"/>
          <w:szCs w:val="22"/>
        </w:rPr>
        <w:t>15+16</w:t>
      </w:r>
      <w:r>
        <w:rPr>
          <w:rFonts w:ascii="Comic Sans MS" w:hAnsi="Comic Sans MS"/>
          <w:sz w:val="22"/>
          <w:szCs w:val="22"/>
        </w:rPr>
        <w:t xml:space="preserve"> (Answers scanned). </w:t>
      </w:r>
    </w:p>
    <w:p w14:paraId="3D8F3617" w14:textId="2397B1CF" w:rsidR="00472408" w:rsidRDefault="00472408" w:rsidP="00472408">
      <w:pPr>
        <w:tabs>
          <w:tab w:val="left" w:pos="7240"/>
        </w:tabs>
        <w:spacing w:line="276" w:lineRule="auto"/>
        <w:ind w:left="360"/>
        <w:rPr>
          <w:rFonts w:ascii="Comic Sans MS" w:hAnsi="Comic Sans MS"/>
          <w:bCs/>
          <w:sz w:val="22"/>
          <w:szCs w:val="22"/>
          <w:u w:val="single"/>
        </w:rPr>
      </w:pPr>
    </w:p>
    <w:p w14:paraId="0D8D2200" w14:textId="6ABB67AC" w:rsidR="00B95330" w:rsidRPr="00B95330" w:rsidRDefault="00B2752C" w:rsidP="00472408">
      <w:pPr>
        <w:tabs>
          <w:tab w:val="left" w:pos="7240"/>
        </w:tabs>
        <w:spacing w:line="276" w:lineRule="auto"/>
        <w:ind w:left="360"/>
        <w:rPr>
          <w:rFonts w:ascii="Comic Sans MS" w:hAnsi="Comic Sans MS"/>
          <w:bCs/>
          <w:i/>
          <w:iCs/>
          <w:color w:val="00B050"/>
          <w:sz w:val="22"/>
          <w:szCs w:val="22"/>
        </w:rPr>
      </w:pPr>
      <w:r>
        <w:rPr>
          <w:rFonts w:ascii="Comic Sans MS" w:hAnsi="Comic Sans MS"/>
          <w:bCs/>
          <w:i/>
          <w:iCs/>
          <w:color w:val="00B050"/>
          <w:sz w:val="22"/>
          <w:szCs w:val="22"/>
        </w:rPr>
        <w:t>*</w:t>
      </w:r>
      <w:r w:rsidR="00B95330" w:rsidRPr="00B95330">
        <w:rPr>
          <w:rFonts w:ascii="Comic Sans MS" w:hAnsi="Comic Sans MS"/>
          <w:bCs/>
          <w:i/>
          <w:iCs/>
          <w:color w:val="00B050"/>
          <w:sz w:val="22"/>
          <w:szCs w:val="22"/>
        </w:rPr>
        <w:t xml:space="preserve">Green Group- Complete NHM4, p. 18-22 instead. </w:t>
      </w:r>
    </w:p>
    <w:p w14:paraId="17B6A81F" w14:textId="21D6BAC6" w:rsidR="00E917C1" w:rsidRPr="00572566" w:rsidRDefault="00153C18" w:rsidP="00250C4D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  <w:u w:val="single"/>
        </w:rPr>
      </w:pPr>
      <w:r w:rsidRPr="00572566">
        <w:rPr>
          <w:rFonts w:ascii="Comic Sans MS" w:hAnsi="Comic Sans MS"/>
          <w:b/>
          <w:sz w:val="22"/>
          <w:szCs w:val="22"/>
          <w:u w:val="single"/>
        </w:rPr>
        <w:t>Literac</w:t>
      </w:r>
      <w:r w:rsidR="00402B17" w:rsidRPr="00572566">
        <w:rPr>
          <w:rFonts w:ascii="Comic Sans MS" w:hAnsi="Comic Sans MS"/>
          <w:b/>
          <w:sz w:val="22"/>
          <w:szCs w:val="22"/>
          <w:u w:val="single"/>
        </w:rPr>
        <w:t>y</w:t>
      </w:r>
      <w:r w:rsidR="00930211" w:rsidRPr="00572566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14:paraId="522C1F3A" w14:textId="4E0A1DF1" w:rsidR="00E27742" w:rsidRPr="004E7EE1" w:rsidRDefault="00FA0048" w:rsidP="009E7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BB4FD3">
        <w:rPr>
          <w:rFonts w:ascii="Comic Sans MS" w:hAnsi="Comic Sans MS"/>
          <w:sz w:val="22"/>
          <w:szCs w:val="22"/>
        </w:rPr>
        <w:t xml:space="preserve">- </w:t>
      </w:r>
      <w:r w:rsidR="00A51B4E">
        <w:rPr>
          <w:rFonts w:ascii="Comic Sans MS" w:hAnsi="Comic Sans MS"/>
          <w:sz w:val="22"/>
          <w:szCs w:val="22"/>
        </w:rPr>
        <w:t>C</w:t>
      </w:r>
      <w:r w:rsidR="00782D57">
        <w:rPr>
          <w:rFonts w:ascii="Comic Sans MS" w:hAnsi="Comic Sans MS"/>
          <w:sz w:val="22"/>
          <w:szCs w:val="22"/>
        </w:rPr>
        <w:t xml:space="preserve">omplete </w:t>
      </w:r>
      <w:r w:rsidR="00EC756B">
        <w:rPr>
          <w:rFonts w:ascii="Comic Sans MS" w:hAnsi="Comic Sans MS"/>
          <w:sz w:val="22"/>
          <w:szCs w:val="22"/>
        </w:rPr>
        <w:t xml:space="preserve">4 days of Daily English </w:t>
      </w:r>
      <w:r w:rsidR="00EC756B" w:rsidRPr="00EC756B">
        <w:rPr>
          <w:rFonts w:ascii="Comic Sans MS" w:hAnsi="Comic Sans MS"/>
          <w:i/>
          <w:iCs/>
          <w:sz w:val="22"/>
          <w:szCs w:val="22"/>
        </w:rPr>
        <w:t>(Mon-Thurs).</w:t>
      </w:r>
    </w:p>
    <w:p w14:paraId="7077B6DA" w14:textId="20069515" w:rsidR="006636CA" w:rsidRPr="00C05760" w:rsidRDefault="0014787D" w:rsidP="009E7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b/>
          <w:bCs/>
          <w:sz w:val="22"/>
          <w:szCs w:val="22"/>
        </w:rPr>
        <w:t xml:space="preserve">Literacy: </w:t>
      </w:r>
      <w:r w:rsidR="006636CA" w:rsidRPr="006636CA">
        <w:rPr>
          <w:rFonts w:ascii="Comic Sans MS" w:hAnsi="Comic Sans MS"/>
          <w:sz w:val="22"/>
          <w:szCs w:val="22"/>
        </w:rPr>
        <w:t xml:space="preserve"> </w:t>
      </w:r>
    </w:p>
    <w:p w14:paraId="307569D4" w14:textId="41300FB3" w:rsidR="00482259" w:rsidRPr="00447B4C" w:rsidRDefault="00214C1F" w:rsidP="00447B4C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lastRenderedPageBreak/>
        <w:t>Video Comprehension</w:t>
      </w:r>
      <w:r w:rsidR="00071B2E">
        <w:rPr>
          <w:rFonts w:ascii="Comic Sans MS" w:hAnsi="Comic Sans MS"/>
          <w:b/>
          <w:bCs/>
          <w:sz w:val="22"/>
          <w:szCs w:val="22"/>
        </w:rPr>
        <w:t xml:space="preserve"> </w:t>
      </w:r>
      <w:r w:rsidR="00071B2E" w:rsidRPr="00071B2E">
        <w:rPr>
          <w:rFonts w:ascii="Comic Sans MS" w:hAnsi="Comic Sans MS"/>
          <w:b/>
          <w:bCs/>
          <w:i/>
          <w:iCs/>
          <w:color w:val="D9D800"/>
          <w:sz w:val="22"/>
          <w:szCs w:val="22"/>
        </w:rPr>
        <w:t>(Link to TWAU)</w:t>
      </w:r>
      <w:r w:rsidRPr="00071B2E">
        <w:rPr>
          <w:rFonts w:ascii="Comic Sans MS" w:hAnsi="Comic Sans MS"/>
          <w:b/>
          <w:bCs/>
          <w:i/>
          <w:iCs/>
          <w:color w:val="D9D800"/>
          <w:sz w:val="22"/>
          <w:szCs w:val="22"/>
        </w:rPr>
        <w:t>:</w:t>
      </w:r>
      <w:r w:rsidR="00EC756B" w:rsidRPr="00071B2E">
        <w:rPr>
          <w:rFonts w:ascii="Comic Sans MS" w:hAnsi="Comic Sans MS"/>
          <w:b/>
          <w:bCs/>
          <w:i/>
          <w:iCs/>
          <w:color w:val="D9D800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 xml:space="preserve">Please watch the video </w:t>
      </w:r>
      <w:r w:rsidR="001B4DC7">
        <w:rPr>
          <w:rFonts w:ascii="Comic Sans MS" w:hAnsi="Comic Sans MS"/>
          <w:sz w:val="22"/>
          <w:szCs w:val="22"/>
        </w:rPr>
        <w:t>clip on our class page called</w:t>
      </w:r>
      <w:r w:rsidR="001B4DC7" w:rsidRPr="001406A9">
        <w:rPr>
          <w:rFonts w:ascii="Comic Sans MS" w:hAnsi="Comic Sans MS"/>
          <w:b/>
          <w:bCs/>
          <w:sz w:val="22"/>
          <w:szCs w:val="22"/>
        </w:rPr>
        <w:t>, ‘The Egyptian Pyramids’</w:t>
      </w:r>
      <w:r>
        <w:rPr>
          <w:rFonts w:ascii="Comic Sans MS" w:hAnsi="Comic Sans MS"/>
          <w:sz w:val="22"/>
          <w:szCs w:val="22"/>
        </w:rPr>
        <w:t xml:space="preserve"> </w:t>
      </w:r>
      <w:r w:rsidR="00FD038A">
        <w:rPr>
          <w:rFonts w:ascii="Comic Sans MS" w:hAnsi="Comic Sans MS"/>
          <w:sz w:val="22"/>
          <w:szCs w:val="22"/>
        </w:rPr>
        <w:t xml:space="preserve">. </w:t>
      </w:r>
      <w:r w:rsidR="00071B2E">
        <w:rPr>
          <w:rFonts w:ascii="Comic Sans MS" w:hAnsi="Comic Sans MS"/>
          <w:sz w:val="22"/>
          <w:szCs w:val="22"/>
        </w:rPr>
        <w:t xml:space="preserve">Then, answer the questions on </w:t>
      </w:r>
      <w:r w:rsidR="001406A9">
        <w:rPr>
          <w:rFonts w:ascii="Comic Sans MS" w:hAnsi="Comic Sans MS"/>
          <w:sz w:val="22"/>
          <w:szCs w:val="22"/>
        </w:rPr>
        <w:t>the ‘</w:t>
      </w:r>
      <w:r w:rsidR="001406A9" w:rsidRPr="001406A9">
        <w:rPr>
          <w:rFonts w:ascii="Comic Sans MS" w:hAnsi="Comic Sans MS"/>
          <w:b/>
          <w:bCs/>
          <w:sz w:val="22"/>
          <w:szCs w:val="22"/>
        </w:rPr>
        <w:t>Video Comprehension’</w:t>
      </w:r>
      <w:r w:rsidR="001406A9">
        <w:rPr>
          <w:rFonts w:ascii="Comic Sans MS" w:hAnsi="Comic Sans MS"/>
          <w:sz w:val="22"/>
          <w:szCs w:val="22"/>
        </w:rPr>
        <w:t xml:space="preserve"> worksheet in your Pack. You can complete this work on the sheet.</w:t>
      </w:r>
    </w:p>
    <w:p w14:paraId="6EDEA18E" w14:textId="50DB9E0A" w:rsidR="001406A9" w:rsidRPr="00F32799" w:rsidRDefault="001406A9" w:rsidP="001406A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St</w:t>
      </w:r>
      <w:r w:rsidR="00E547EC">
        <w:rPr>
          <w:rFonts w:ascii="Comic Sans MS" w:hAnsi="Comic Sans MS"/>
          <w:b/>
          <w:bCs/>
          <w:sz w:val="22"/>
          <w:szCs w:val="22"/>
        </w:rPr>
        <w:t>.</w:t>
      </w:r>
      <w:r>
        <w:rPr>
          <w:rFonts w:ascii="Comic Sans MS" w:hAnsi="Comic Sans MS"/>
          <w:b/>
          <w:bCs/>
          <w:sz w:val="22"/>
          <w:szCs w:val="22"/>
        </w:rPr>
        <w:t xml:space="preserve"> Patrick’s Day </w:t>
      </w:r>
      <w:r w:rsidR="00B95945">
        <w:rPr>
          <w:rFonts w:ascii="Comic Sans MS" w:hAnsi="Comic Sans MS"/>
          <w:b/>
          <w:bCs/>
          <w:sz w:val="22"/>
          <w:szCs w:val="22"/>
        </w:rPr>
        <w:t>activities</w:t>
      </w:r>
      <w:r>
        <w:rPr>
          <w:rFonts w:ascii="Comic Sans MS" w:hAnsi="Comic Sans MS"/>
          <w:b/>
          <w:bCs/>
          <w:sz w:val="22"/>
          <w:szCs w:val="22"/>
        </w:rPr>
        <w:t xml:space="preserve">: </w:t>
      </w:r>
      <w:r w:rsidR="004E48E4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>Wednesday is St. Patrick’s Day. To find out about why we celebrate St</w:t>
      </w:r>
      <w:r w:rsidR="00E547EC">
        <w:rPr>
          <w:rFonts w:ascii="Comic Sans MS" w:hAnsi="Comic Sans MS"/>
          <w:sz w:val="22"/>
          <w:szCs w:val="22"/>
        </w:rPr>
        <w:t>.</w:t>
      </w:r>
      <w:r>
        <w:rPr>
          <w:rFonts w:ascii="Comic Sans MS" w:hAnsi="Comic Sans MS"/>
          <w:sz w:val="22"/>
          <w:szCs w:val="22"/>
        </w:rPr>
        <w:t xml:space="preserve"> Patrick’s Day, follow the </w:t>
      </w:r>
      <w:r w:rsidRPr="004B1F31">
        <w:rPr>
          <w:rFonts w:ascii="Comic Sans MS" w:hAnsi="Comic Sans MS"/>
          <w:b/>
          <w:bCs/>
          <w:sz w:val="22"/>
          <w:szCs w:val="22"/>
        </w:rPr>
        <w:t>PowerPoint</w:t>
      </w:r>
      <w:r>
        <w:rPr>
          <w:rFonts w:ascii="Comic Sans MS" w:hAnsi="Comic Sans MS"/>
          <w:sz w:val="22"/>
          <w:szCs w:val="22"/>
        </w:rPr>
        <w:t xml:space="preserve"> on our class page and read the fact sheet in your pack. Then, use this information </w:t>
      </w:r>
      <w:r w:rsidR="0066161C">
        <w:rPr>
          <w:rFonts w:ascii="Comic Sans MS" w:hAnsi="Comic Sans MS"/>
          <w:sz w:val="22"/>
          <w:szCs w:val="22"/>
        </w:rPr>
        <w:t xml:space="preserve">to complete </w:t>
      </w:r>
      <w:r w:rsidR="004B1F31">
        <w:rPr>
          <w:rFonts w:ascii="Comic Sans MS" w:hAnsi="Comic Sans MS"/>
          <w:sz w:val="22"/>
          <w:szCs w:val="22"/>
        </w:rPr>
        <w:t xml:space="preserve">the </w:t>
      </w:r>
      <w:r w:rsidR="004B1F31" w:rsidRPr="00242DBB">
        <w:rPr>
          <w:rFonts w:ascii="Comic Sans MS" w:hAnsi="Comic Sans MS"/>
          <w:b/>
          <w:bCs/>
          <w:sz w:val="22"/>
          <w:szCs w:val="22"/>
        </w:rPr>
        <w:t>fact file sheet</w:t>
      </w:r>
      <w:r w:rsidR="004B1F31">
        <w:rPr>
          <w:rFonts w:ascii="Comic Sans MS" w:hAnsi="Comic Sans MS"/>
          <w:sz w:val="22"/>
          <w:szCs w:val="22"/>
        </w:rPr>
        <w:t xml:space="preserve"> in your pack. </w:t>
      </w:r>
      <w:r w:rsidR="00B95945">
        <w:rPr>
          <w:rFonts w:ascii="Comic Sans MS" w:hAnsi="Comic Sans MS"/>
          <w:sz w:val="22"/>
          <w:szCs w:val="22"/>
        </w:rPr>
        <w:t xml:space="preserve">Then, complete </w:t>
      </w:r>
      <w:r w:rsidR="00B95945" w:rsidRPr="00B95945">
        <w:rPr>
          <w:rFonts w:ascii="Comic Sans MS" w:hAnsi="Comic Sans MS"/>
          <w:b/>
          <w:bCs/>
          <w:sz w:val="22"/>
          <w:szCs w:val="22"/>
        </w:rPr>
        <w:t>the ‘If I found a pot of Gold’</w:t>
      </w:r>
      <w:r w:rsidR="00B95945">
        <w:rPr>
          <w:rFonts w:ascii="Comic Sans MS" w:hAnsi="Comic Sans MS"/>
          <w:sz w:val="22"/>
          <w:szCs w:val="22"/>
        </w:rPr>
        <w:t xml:space="preserve"> worksheet, by writing and drawing what you would do / buy, if you found a pot of gold. </w:t>
      </w:r>
    </w:p>
    <w:p w14:paraId="4B49D855" w14:textId="0E2A7E1C" w:rsidR="00F32799" w:rsidRPr="00B24C87" w:rsidRDefault="00F32799" w:rsidP="001406A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Writing:</w:t>
      </w:r>
      <w:r>
        <w:rPr>
          <w:rFonts w:ascii="Comic Sans MS" w:hAnsi="Comic Sans MS"/>
          <w:i/>
          <w:iCs/>
          <w:sz w:val="22"/>
          <w:szCs w:val="22"/>
        </w:rPr>
        <w:t xml:space="preserve"> </w:t>
      </w:r>
      <w:r w:rsidR="001834AD">
        <w:rPr>
          <w:rFonts w:ascii="Comic Sans MS" w:hAnsi="Comic Sans MS"/>
          <w:sz w:val="22"/>
          <w:szCs w:val="22"/>
        </w:rPr>
        <w:t>Re</w:t>
      </w:r>
      <w:r w:rsidR="0068602A">
        <w:rPr>
          <w:rFonts w:ascii="Comic Sans MS" w:hAnsi="Comic Sans MS"/>
          <w:sz w:val="22"/>
          <w:szCs w:val="22"/>
        </w:rPr>
        <w:t>-</w:t>
      </w:r>
      <w:r w:rsidR="001834AD">
        <w:rPr>
          <w:rFonts w:ascii="Comic Sans MS" w:hAnsi="Comic Sans MS"/>
          <w:sz w:val="22"/>
          <w:szCs w:val="22"/>
        </w:rPr>
        <w:t xml:space="preserve">watch the </w:t>
      </w:r>
      <w:r w:rsidR="001834AD" w:rsidRPr="0068602A">
        <w:rPr>
          <w:rFonts w:ascii="Comic Sans MS" w:hAnsi="Comic Sans MS"/>
          <w:b/>
          <w:bCs/>
          <w:sz w:val="22"/>
          <w:szCs w:val="22"/>
        </w:rPr>
        <w:t>Egyptian Pyramids</w:t>
      </w:r>
      <w:r w:rsidR="001834AD">
        <w:rPr>
          <w:rFonts w:ascii="Comic Sans MS" w:hAnsi="Comic Sans MS"/>
          <w:sz w:val="22"/>
          <w:szCs w:val="22"/>
        </w:rPr>
        <w:t xml:space="preserve"> video. Then, write a diary entry to describe what happened. You can choose whether to write from the viewpoint of the camel or the </w:t>
      </w:r>
      <w:r w:rsidR="0068602A">
        <w:rPr>
          <w:rFonts w:ascii="Comic Sans MS" w:hAnsi="Comic Sans MS"/>
          <w:sz w:val="22"/>
          <w:szCs w:val="22"/>
        </w:rPr>
        <w:t xml:space="preserve">archaeologist. </w:t>
      </w:r>
      <w:r w:rsidR="00AF3039">
        <w:rPr>
          <w:rFonts w:ascii="Comic Sans MS" w:hAnsi="Comic Sans MS"/>
          <w:sz w:val="22"/>
          <w:szCs w:val="22"/>
        </w:rPr>
        <w:t xml:space="preserve">There is a WILF checklist in your pack; use this to ensure you have </w:t>
      </w:r>
      <w:r w:rsidR="00B95945">
        <w:rPr>
          <w:rFonts w:ascii="Comic Sans MS" w:hAnsi="Comic Sans MS"/>
          <w:sz w:val="22"/>
          <w:szCs w:val="22"/>
        </w:rPr>
        <w:t>included</w:t>
      </w:r>
      <w:r w:rsidR="00AF3039">
        <w:rPr>
          <w:rFonts w:ascii="Comic Sans MS" w:hAnsi="Comic Sans MS"/>
          <w:sz w:val="22"/>
          <w:szCs w:val="22"/>
        </w:rPr>
        <w:t xml:space="preserve"> all of the key features of a </w:t>
      </w:r>
      <w:r w:rsidR="00B95945">
        <w:rPr>
          <w:rFonts w:ascii="Comic Sans MS" w:hAnsi="Comic Sans MS"/>
          <w:sz w:val="22"/>
          <w:szCs w:val="22"/>
        </w:rPr>
        <w:t xml:space="preserve">diary entry. </w:t>
      </w:r>
    </w:p>
    <w:p w14:paraId="65219E5B" w14:textId="6752A78B" w:rsidR="00D01336" w:rsidRPr="00B14A17" w:rsidRDefault="00933CF8" w:rsidP="00B9594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  <w:r w:rsidRPr="00D20B8D">
        <w:rPr>
          <w:rFonts w:ascii="Comic Sans MS" w:hAnsi="Comic Sans MS"/>
          <w:b/>
          <w:bCs/>
          <w:color w:val="000000" w:themeColor="text1"/>
        </w:rPr>
        <w:t>Spellings:</w:t>
      </w:r>
      <w:r w:rsidRPr="00D20B8D">
        <w:rPr>
          <w:rFonts w:ascii="Comic Sans MS" w:hAnsi="Comic Sans MS"/>
          <w:color w:val="000000" w:themeColor="text1"/>
        </w:rPr>
        <w:t xml:space="preserve"> </w:t>
      </w:r>
      <w:r w:rsidR="00B14A17">
        <w:rPr>
          <w:rFonts w:ascii="Comic Sans MS" w:hAnsi="Comic Sans MS"/>
          <w:i/>
          <w:iCs/>
          <w:color w:val="000000" w:themeColor="text1"/>
        </w:rPr>
        <w:t xml:space="preserve">Tigers - please learn the next row of spellings on your list. </w:t>
      </w:r>
    </w:p>
    <w:p w14:paraId="0DD70E4A" w14:textId="33029FA3" w:rsidR="00B14A17" w:rsidRDefault="00A321B7" w:rsidP="0088500F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C45C51">
        <w:rPr>
          <w:rFonts w:ascii="Comic Sans MS" w:hAnsi="Comic Sans MS"/>
          <w:i/>
          <w:iCs/>
          <w:color w:val="000000" w:themeColor="text1"/>
        </w:rPr>
        <w:t>Lions</w:t>
      </w:r>
      <w:r w:rsidRPr="00C45C51">
        <w:rPr>
          <w:rFonts w:ascii="Comic Sans MS" w:hAnsi="Comic Sans MS"/>
          <w:color w:val="000000" w:themeColor="text1"/>
        </w:rPr>
        <w:t xml:space="preserve"> – Please learn the next 30 spellings on your list </w:t>
      </w:r>
      <w:r w:rsidR="00B95945">
        <w:rPr>
          <w:rFonts w:ascii="Comic Sans MS" w:hAnsi="Comic Sans MS"/>
          <w:color w:val="000000" w:themeColor="text1"/>
        </w:rPr>
        <w:t xml:space="preserve">( 10 each night. No need for a Friday test). </w:t>
      </w:r>
      <w:r w:rsidR="00C45C51">
        <w:rPr>
          <w:rFonts w:ascii="Comic Sans MS" w:hAnsi="Comic Sans MS"/>
          <w:color w:val="000000" w:themeColor="text1"/>
        </w:rPr>
        <w:t xml:space="preserve"> </w:t>
      </w:r>
    </w:p>
    <w:p w14:paraId="088E502A" w14:textId="7042DA19" w:rsidR="00B95945" w:rsidRDefault="00C45C51" w:rsidP="00C45C51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i/>
          <w:iCs/>
          <w:color w:val="000000" w:themeColor="text1"/>
        </w:rPr>
        <w:t>Hippos</w:t>
      </w:r>
      <w:r w:rsidRPr="00C45C51">
        <w:rPr>
          <w:rFonts w:ascii="Comic Sans MS" w:hAnsi="Comic Sans MS"/>
          <w:color w:val="000000" w:themeColor="text1"/>
        </w:rPr>
        <w:t xml:space="preserve">– Please learn the next </w:t>
      </w:r>
      <w:r w:rsidR="001C0124">
        <w:rPr>
          <w:rFonts w:ascii="Comic Sans MS" w:hAnsi="Comic Sans MS"/>
          <w:color w:val="000000" w:themeColor="text1"/>
        </w:rPr>
        <w:t>24</w:t>
      </w:r>
      <w:r w:rsidRPr="00C45C51">
        <w:rPr>
          <w:rFonts w:ascii="Comic Sans MS" w:hAnsi="Comic Sans MS"/>
          <w:color w:val="000000" w:themeColor="text1"/>
        </w:rPr>
        <w:t xml:space="preserve"> spellings on your list (</w:t>
      </w:r>
      <w:r w:rsidR="001C0124">
        <w:rPr>
          <w:rFonts w:ascii="Comic Sans MS" w:hAnsi="Comic Sans MS"/>
          <w:color w:val="000000" w:themeColor="text1"/>
        </w:rPr>
        <w:t>8</w:t>
      </w:r>
      <w:r w:rsidRPr="00C45C51">
        <w:rPr>
          <w:rFonts w:ascii="Comic Sans MS" w:hAnsi="Comic Sans MS"/>
          <w:color w:val="000000" w:themeColor="text1"/>
        </w:rPr>
        <w:t xml:space="preserve"> each nigh</w:t>
      </w:r>
      <w:r w:rsidR="00B95945">
        <w:rPr>
          <w:rFonts w:ascii="Comic Sans MS" w:hAnsi="Comic Sans MS"/>
          <w:color w:val="000000" w:themeColor="text1"/>
        </w:rPr>
        <w:t xml:space="preserve">t. No need for a Friday test). </w:t>
      </w:r>
    </w:p>
    <w:p w14:paraId="76F0EE16" w14:textId="77777777" w:rsidR="0088500F" w:rsidRPr="0088500F" w:rsidRDefault="0088500F" w:rsidP="0088500F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6F731DE5" w14:textId="2409D57F" w:rsidR="00E409C1" w:rsidRDefault="00D01336" w:rsidP="00C544AB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D01336">
        <w:rPr>
          <w:rFonts w:ascii="Comic Sans MS" w:hAnsi="Comic Sans MS"/>
          <w:b/>
          <w:bCs/>
          <w:color w:val="000000" w:themeColor="text1"/>
          <w:u w:val="single"/>
        </w:rPr>
        <w:t xml:space="preserve">TWAU </w:t>
      </w:r>
      <w:r w:rsidR="008607A1">
        <w:rPr>
          <w:rFonts w:ascii="Comic Sans MS" w:hAnsi="Comic Sans MS"/>
          <w:color w:val="000000" w:themeColor="text1"/>
        </w:rPr>
        <w:t xml:space="preserve">: </w:t>
      </w:r>
    </w:p>
    <w:p w14:paraId="3597585A" w14:textId="6C124D28" w:rsidR="00767322" w:rsidRDefault="00243E64" w:rsidP="00FC6807">
      <w:pPr>
        <w:pStyle w:val="ListParagraph"/>
        <w:numPr>
          <w:ilvl w:val="0"/>
          <w:numId w:val="49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Follow the PowerPoint called </w:t>
      </w:r>
      <w:r w:rsidRPr="00767322">
        <w:rPr>
          <w:rFonts w:ascii="Comic Sans MS" w:hAnsi="Comic Sans MS"/>
          <w:b/>
          <w:iCs/>
          <w:sz w:val="22"/>
          <w:szCs w:val="22"/>
        </w:rPr>
        <w:t>‘</w:t>
      </w:r>
      <w:r w:rsidR="00625632">
        <w:rPr>
          <w:rFonts w:ascii="Comic Sans MS" w:hAnsi="Comic Sans MS"/>
          <w:b/>
          <w:iCs/>
          <w:sz w:val="22"/>
          <w:szCs w:val="22"/>
        </w:rPr>
        <w:t>Papyrus</w:t>
      </w:r>
      <w:r w:rsidRPr="00767322">
        <w:rPr>
          <w:rFonts w:ascii="Comic Sans MS" w:hAnsi="Comic Sans MS"/>
          <w:b/>
          <w:iCs/>
          <w:sz w:val="22"/>
          <w:szCs w:val="22"/>
        </w:rPr>
        <w:t>’</w:t>
      </w:r>
      <w:r>
        <w:rPr>
          <w:rFonts w:ascii="Comic Sans MS" w:hAnsi="Comic Sans MS"/>
          <w:bCs/>
          <w:iCs/>
          <w:sz w:val="22"/>
          <w:szCs w:val="22"/>
        </w:rPr>
        <w:t xml:space="preserve"> and </w:t>
      </w:r>
      <w:r w:rsidR="00C02AD0">
        <w:rPr>
          <w:rFonts w:ascii="Comic Sans MS" w:hAnsi="Comic Sans MS"/>
          <w:bCs/>
          <w:iCs/>
          <w:sz w:val="22"/>
          <w:szCs w:val="22"/>
        </w:rPr>
        <w:t>complete</w:t>
      </w:r>
      <w:r w:rsidR="00A905B7">
        <w:rPr>
          <w:rFonts w:ascii="Comic Sans MS" w:hAnsi="Comic Sans MS"/>
          <w:bCs/>
          <w:iCs/>
          <w:sz w:val="22"/>
          <w:szCs w:val="22"/>
        </w:rPr>
        <w:t xml:space="preserve"> the next page in your booklet, by sequencing </w:t>
      </w:r>
      <w:r w:rsidR="00C02AD0">
        <w:rPr>
          <w:rFonts w:ascii="Comic Sans MS" w:hAnsi="Comic Sans MS"/>
          <w:bCs/>
          <w:iCs/>
          <w:sz w:val="22"/>
          <w:szCs w:val="22"/>
        </w:rPr>
        <w:t xml:space="preserve">the stages involved in making papyrus. </w:t>
      </w:r>
      <w:r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1526D857" w14:textId="557860B7" w:rsidR="00A53FF9" w:rsidRPr="007F5BBB" w:rsidRDefault="00A53FF9" w:rsidP="00FC6807">
      <w:pPr>
        <w:pStyle w:val="ListParagraph"/>
        <w:numPr>
          <w:ilvl w:val="0"/>
          <w:numId w:val="49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Read the next 2 pages in your booklet on </w:t>
      </w:r>
      <w:r w:rsidRPr="00A53FF9">
        <w:rPr>
          <w:rFonts w:ascii="Comic Sans MS" w:hAnsi="Comic Sans MS"/>
          <w:b/>
          <w:iCs/>
          <w:sz w:val="22"/>
          <w:szCs w:val="22"/>
        </w:rPr>
        <w:t>Egyptian Writing</w:t>
      </w:r>
      <w:r>
        <w:rPr>
          <w:rFonts w:ascii="Comic Sans MS" w:hAnsi="Comic Sans MS"/>
          <w:bCs/>
          <w:iCs/>
          <w:sz w:val="22"/>
          <w:szCs w:val="22"/>
        </w:rPr>
        <w:t xml:space="preserve">. Then, follow the PowerPoint on </w:t>
      </w:r>
      <w:r w:rsidRPr="00A53FF9">
        <w:rPr>
          <w:rFonts w:ascii="Comic Sans MS" w:hAnsi="Comic Sans MS"/>
          <w:b/>
          <w:iCs/>
          <w:sz w:val="22"/>
          <w:szCs w:val="22"/>
        </w:rPr>
        <w:t xml:space="preserve">Hieroglyphics. </w:t>
      </w:r>
    </w:p>
    <w:p w14:paraId="06232F51" w14:textId="1A301AA5" w:rsidR="007F5BBB" w:rsidRPr="005933B9" w:rsidRDefault="007F5BBB" w:rsidP="00FC6807">
      <w:pPr>
        <w:pStyle w:val="ListParagraph"/>
        <w:numPr>
          <w:ilvl w:val="0"/>
          <w:numId w:val="49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 w:rsidRPr="005933B9">
        <w:rPr>
          <w:rFonts w:ascii="Comic Sans MS" w:hAnsi="Comic Sans MS"/>
          <w:bCs/>
          <w:iCs/>
          <w:sz w:val="22"/>
          <w:szCs w:val="22"/>
        </w:rPr>
        <w:t xml:space="preserve">Complete </w:t>
      </w:r>
      <w:r w:rsidRPr="00070CAA">
        <w:rPr>
          <w:rFonts w:ascii="Comic Sans MS" w:hAnsi="Comic Sans MS"/>
          <w:b/>
          <w:iCs/>
          <w:sz w:val="22"/>
          <w:szCs w:val="22"/>
        </w:rPr>
        <w:t>the</w:t>
      </w:r>
      <w:r w:rsidR="00466AEC" w:rsidRPr="00070CAA">
        <w:rPr>
          <w:rFonts w:ascii="Comic Sans MS" w:hAnsi="Comic Sans MS"/>
          <w:b/>
          <w:iCs/>
          <w:sz w:val="22"/>
          <w:szCs w:val="22"/>
        </w:rPr>
        <w:t xml:space="preserve"> ‘Can you Read Ancient Egyptian?’</w:t>
      </w:r>
      <w:r w:rsidRPr="005933B9">
        <w:rPr>
          <w:rFonts w:ascii="Comic Sans MS" w:hAnsi="Comic Sans MS"/>
          <w:bCs/>
          <w:iCs/>
          <w:sz w:val="22"/>
          <w:szCs w:val="22"/>
        </w:rPr>
        <w:t xml:space="preserve"> worksheet in your </w:t>
      </w:r>
      <w:r w:rsidR="00466AEC" w:rsidRPr="005933B9">
        <w:rPr>
          <w:rFonts w:ascii="Comic Sans MS" w:hAnsi="Comic Sans MS"/>
          <w:bCs/>
          <w:iCs/>
          <w:sz w:val="22"/>
          <w:szCs w:val="22"/>
        </w:rPr>
        <w:t xml:space="preserve">booklet. Then, have a go at </w:t>
      </w:r>
      <w:r w:rsidR="00466AEC" w:rsidRPr="00070CAA">
        <w:rPr>
          <w:rFonts w:ascii="Comic Sans MS" w:hAnsi="Comic Sans MS"/>
          <w:b/>
          <w:iCs/>
          <w:sz w:val="22"/>
          <w:szCs w:val="22"/>
        </w:rPr>
        <w:t>writing your name</w:t>
      </w:r>
      <w:r w:rsidR="00466AEC" w:rsidRPr="005933B9">
        <w:rPr>
          <w:rFonts w:ascii="Comic Sans MS" w:hAnsi="Comic Sans MS"/>
          <w:bCs/>
          <w:iCs/>
          <w:sz w:val="22"/>
          <w:szCs w:val="22"/>
        </w:rPr>
        <w:t xml:space="preserve"> in hieroglyphics. You can write this in your TWAU book. </w:t>
      </w:r>
      <w:r w:rsidR="005933B9">
        <w:rPr>
          <w:rFonts w:ascii="Comic Sans MS" w:hAnsi="Comic Sans MS"/>
          <w:bCs/>
          <w:iCs/>
          <w:sz w:val="22"/>
          <w:szCs w:val="22"/>
        </w:rPr>
        <w:t xml:space="preserve">Send me a photo! </w:t>
      </w:r>
      <w:r w:rsidR="005933B9" w:rsidRPr="005933B9">
        <w:rPr>
          <w:rFonts w:ascii="Comic Sans MS" w:hAnsi="Comic Sans MS"/>
          <w:bCs/>
          <w:iCs/>
          <w:sz w:val="22"/>
          <w:szCs w:val="22"/>
        </w:rPr>
        <w:sym w:font="Wingdings" w:char="F04A"/>
      </w:r>
      <w:r w:rsidR="005933B9"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070D10D8" w14:textId="5F28B293" w:rsidR="00981CC7" w:rsidRPr="00B95945" w:rsidRDefault="00981CC7" w:rsidP="00EB0AD0">
      <w:p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</w:p>
    <w:p w14:paraId="52477E8E" w14:textId="28EC29D1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 xml:space="preserve">nother productive </w:t>
      </w:r>
      <w:r w:rsidR="0019492E">
        <w:rPr>
          <w:rFonts w:ascii="Comic Sans MS" w:hAnsi="Comic Sans MS"/>
          <w:b/>
          <w:i/>
          <w:sz w:val="22"/>
          <w:szCs w:val="22"/>
        </w:rPr>
        <w:t>week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0FB7DA55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E02E52">
      <w:headerReference w:type="default" r:id="rId8"/>
      <w:headerReference w:type="first" r:id="rId9"/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4ADA27" w14:textId="77777777" w:rsidR="00D93F84" w:rsidRDefault="00D93F84" w:rsidP="00C53974">
      <w:r>
        <w:separator/>
      </w:r>
    </w:p>
  </w:endnote>
  <w:endnote w:type="continuationSeparator" w:id="0">
    <w:p w14:paraId="7A9704F6" w14:textId="77777777" w:rsidR="00D93F84" w:rsidRDefault="00D93F84" w:rsidP="00C53974">
      <w:r>
        <w:continuationSeparator/>
      </w:r>
    </w:p>
  </w:endnote>
  <w:endnote w:type="continuationNotice" w:id="1">
    <w:p w14:paraId="1D85C083" w14:textId="77777777" w:rsidR="00D93F84" w:rsidRDefault="00D93F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뉆Ɂ㕠ƨ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FCA68E" w14:textId="77777777" w:rsidR="00D93F84" w:rsidRDefault="00D93F84" w:rsidP="00C53974">
      <w:r>
        <w:separator/>
      </w:r>
    </w:p>
  </w:footnote>
  <w:footnote w:type="continuationSeparator" w:id="0">
    <w:p w14:paraId="6B440F88" w14:textId="77777777" w:rsidR="00D93F84" w:rsidRDefault="00D93F84" w:rsidP="00C53974">
      <w:r>
        <w:continuationSeparator/>
      </w:r>
    </w:p>
  </w:footnote>
  <w:footnote w:type="continuationNotice" w:id="1">
    <w:p w14:paraId="13979190" w14:textId="77777777" w:rsidR="00D93F84" w:rsidRDefault="00D93F8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3F5F21AF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1D4C93">
      <w:rPr>
        <w:rFonts w:ascii="Comic Sans MS" w:hAnsi="Comic Sans MS"/>
      </w:rPr>
      <w:t>WB 25</w:t>
    </w:r>
    <w:r w:rsidR="001E5C0F">
      <w:rPr>
        <w:rFonts w:ascii="Comic Sans MS" w:hAnsi="Comic Sans MS"/>
      </w:rPr>
      <w:t>.01.21</w:t>
    </w:r>
  </w:p>
  <w:p w14:paraId="24FBDC51" w14:textId="3E942C5B" w:rsidR="00167FCD" w:rsidRDefault="00167FCD">
    <w:pPr>
      <w:pStyle w:val="Header"/>
      <w:rPr>
        <w:rFonts w:ascii="Comic Sans MS" w:hAnsi="Comic Sans MS"/>
      </w:rPr>
    </w:pP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89F10" w14:textId="41A0AB36" w:rsidR="00E02E52" w:rsidRDefault="00E02E52" w:rsidP="00E02E52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799CBDA3" wp14:editId="04F46EF4">
          <wp:simplePos x="0" y="0"/>
          <wp:positionH relativeFrom="column">
            <wp:posOffset>838200</wp:posOffset>
          </wp:positionH>
          <wp:positionV relativeFrom="paragraph">
            <wp:posOffset>-144145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3974">
      <w:rPr>
        <w:rFonts w:ascii="Comic Sans MS" w:hAnsi="Comic Sans MS"/>
      </w:rPr>
      <w:t>P</w:t>
    </w:r>
    <w:r w:rsidR="00E476E2">
      <w:rPr>
        <w:rFonts w:ascii="Comic Sans MS" w:hAnsi="Comic Sans MS"/>
      </w:rPr>
      <w:t>6</w:t>
    </w:r>
    <w:r>
      <w:rPr>
        <w:rFonts w:ascii="Comic Sans MS" w:hAnsi="Comic Sans MS"/>
      </w:rPr>
      <w:tab/>
      <w:t xml:space="preserve">       WB </w:t>
    </w:r>
    <w:r w:rsidR="0093184F">
      <w:rPr>
        <w:rFonts w:ascii="Comic Sans MS" w:hAnsi="Comic Sans MS"/>
      </w:rPr>
      <w:t>15</w:t>
    </w:r>
    <w:r>
      <w:rPr>
        <w:rFonts w:ascii="Comic Sans MS" w:hAnsi="Comic Sans MS"/>
      </w:rPr>
      <w:t>.0</w:t>
    </w:r>
    <w:r w:rsidR="00EB7AFE">
      <w:rPr>
        <w:rFonts w:ascii="Comic Sans MS" w:hAnsi="Comic Sans MS"/>
      </w:rPr>
      <w:t>3</w:t>
    </w:r>
    <w:r>
      <w:rPr>
        <w:rFonts w:ascii="Comic Sans MS" w:hAnsi="Comic Sans MS"/>
      </w:rPr>
      <w:t>.21</w:t>
    </w:r>
  </w:p>
  <w:p w14:paraId="2CCCA762" w14:textId="495BD749" w:rsidR="00E02E52" w:rsidRDefault="00E02E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61C1F55"/>
    <w:multiLevelType w:val="hybridMultilevel"/>
    <w:tmpl w:val="6166F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AD24199"/>
    <w:multiLevelType w:val="hybridMultilevel"/>
    <w:tmpl w:val="BC98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4E7BD6"/>
    <w:multiLevelType w:val="hybridMultilevel"/>
    <w:tmpl w:val="1DCED7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A2D57F8"/>
    <w:multiLevelType w:val="hybridMultilevel"/>
    <w:tmpl w:val="E318BAD4"/>
    <w:lvl w:ilvl="0" w:tplc="02805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7A68E5"/>
    <w:multiLevelType w:val="hybridMultilevel"/>
    <w:tmpl w:val="B90EDD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7A2A0F"/>
    <w:multiLevelType w:val="hybridMultilevel"/>
    <w:tmpl w:val="9DF43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1" w15:restartNumberingAfterBreak="0">
    <w:nsid w:val="317A4168"/>
    <w:multiLevelType w:val="hybridMultilevel"/>
    <w:tmpl w:val="1B12C9AC"/>
    <w:lvl w:ilvl="0" w:tplc="8898939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320E7EDD"/>
    <w:multiLevelType w:val="hybridMultilevel"/>
    <w:tmpl w:val="63E6F6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4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67A3805"/>
    <w:multiLevelType w:val="hybridMultilevel"/>
    <w:tmpl w:val="AF223A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F433794"/>
    <w:multiLevelType w:val="hybridMultilevel"/>
    <w:tmpl w:val="B15CA4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A643408"/>
    <w:multiLevelType w:val="hybridMultilevel"/>
    <w:tmpl w:val="35763A94"/>
    <w:lvl w:ilvl="0" w:tplc="C002AD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9A85870"/>
    <w:multiLevelType w:val="hybridMultilevel"/>
    <w:tmpl w:val="9A2E4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2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0E58AA"/>
    <w:multiLevelType w:val="hybridMultilevel"/>
    <w:tmpl w:val="C4AED202"/>
    <w:lvl w:ilvl="0" w:tplc="2572EA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284787"/>
    <w:multiLevelType w:val="hybridMultilevel"/>
    <w:tmpl w:val="9544B924"/>
    <w:lvl w:ilvl="0" w:tplc="388CE62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9"/>
  </w:num>
  <w:num w:numId="4">
    <w:abstractNumId w:val="42"/>
  </w:num>
  <w:num w:numId="5">
    <w:abstractNumId w:val="23"/>
  </w:num>
  <w:num w:numId="6">
    <w:abstractNumId w:val="27"/>
  </w:num>
  <w:num w:numId="7">
    <w:abstractNumId w:val="33"/>
  </w:num>
  <w:num w:numId="8">
    <w:abstractNumId w:val="11"/>
  </w:num>
  <w:num w:numId="9">
    <w:abstractNumId w:val="16"/>
  </w:num>
  <w:num w:numId="10">
    <w:abstractNumId w:val="3"/>
  </w:num>
  <w:num w:numId="11">
    <w:abstractNumId w:val="34"/>
  </w:num>
  <w:num w:numId="12">
    <w:abstractNumId w:val="13"/>
  </w:num>
  <w:num w:numId="13">
    <w:abstractNumId w:val="10"/>
  </w:num>
  <w:num w:numId="14">
    <w:abstractNumId w:val="47"/>
  </w:num>
  <w:num w:numId="15">
    <w:abstractNumId w:val="9"/>
  </w:num>
  <w:num w:numId="16">
    <w:abstractNumId w:val="6"/>
  </w:num>
  <w:num w:numId="17">
    <w:abstractNumId w:val="41"/>
  </w:num>
  <w:num w:numId="18">
    <w:abstractNumId w:val="28"/>
  </w:num>
  <w:num w:numId="19">
    <w:abstractNumId w:val="40"/>
  </w:num>
  <w:num w:numId="20">
    <w:abstractNumId w:val="30"/>
  </w:num>
  <w:num w:numId="21">
    <w:abstractNumId w:val="25"/>
  </w:num>
  <w:num w:numId="22">
    <w:abstractNumId w:val="12"/>
  </w:num>
  <w:num w:numId="23">
    <w:abstractNumId w:val="37"/>
  </w:num>
  <w:num w:numId="24">
    <w:abstractNumId w:val="1"/>
  </w:num>
  <w:num w:numId="25">
    <w:abstractNumId w:val="46"/>
  </w:num>
  <w:num w:numId="26">
    <w:abstractNumId w:val="20"/>
  </w:num>
  <w:num w:numId="27">
    <w:abstractNumId w:val="7"/>
  </w:num>
  <w:num w:numId="28">
    <w:abstractNumId w:val="48"/>
  </w:num>
  <w:num w:numId="29">
    <w:abstractNumId w:val="38"/>
  </w:num>
  <w:num w:numId="30">
    <w:abstractNumId w:val="24"/>
  </w:num>
  <w:num w:numId="31">
    <w:abstractNumId w:val="36"/>
  </w:num>
  <w:num w:numId="32">
    <w:abstractNumId w:val="43"/>
  </w:num>
  <w:num w:numId="33">
    <w:abstractNumId w:val="45"/>
  </w:num>
  <w:num w:numId="34">
    <w:abstractNumId w:val="17"/>
  </w:num>
  <w:num w:numId="35">
    <w:abstractNumId w:val="31"/>
  </w:num>
  <w:num w:numId="36">
    <w:abstractNumId w:val="0"/>
  </w:num>
  <w:num w:numId="37">
    <w:abstractNumId w:val="35"/>
  </w:num>
  <w:num w:numId="38">
    <w:abstractNumId w:val="15"/>
  </w:num>
  <w:num w:numId="39">
    <w:abstractNumId w:val="29"/>
  </w:num>
  <w:num w:numId="40">
    <w:abstractNumId w:val="21"/>
  </w:num>
  <w:num w:numId="41">
    <w:abstractNumId w:val="8"/>
  </w:num>
  <w:num w:numId="42">
    <w:abstractNumId w:val="19"/>
  </w:num>
  <w:num w:numId="43">
    <w:abstractNumId w:val="44"/>
  </w:num>
  <w:num w:numId="44">
    <w:abstractNumId w:val="32"/>
  </w:num>
  <w:num w:numId="45">
    <w:abstractNumId w:val="26"/>
  </w:num>
  <w:num w:numId="46">
    <w:abstractNumId w:val="18"/>
  </w:num>
  <w:num w:numId="47">
    <w:abstractNumId w:val="14"/>
  </w:num>
  <w:num w:numId="48">
    <w:abstractNumId w:val="22"/>
  </w:num>
  <w:num w:numId="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0339F"/>
    <w:rsid w:val="000108D4"/>
    <w:rsid w:val="00010DB8"/>
    <w:rsid w:val="00011424"/>
    <w:rsid w:val="000118EE"/>
    <w:rsid w:val="00012B15"/>
    <w:rsid w:val="00014D32"/>
    <w:rsid w:val="00021BA5"/>
    <w:rsid w:val="00023A88"/>
    <w:rsid w:val="00025ADE"/>
    <w:rsid w:val="00026326"/>
    <w:rsid w:val="000315DE"/>
    <w:rsid w:val="000316B8"/>
    <w:rsid w:val="00031D6A"/>
    <w:rsid w:val="0003235A"/>
    <w:rsid w:val="00032E84"/>
    <w:rsid w:val="00033A90"/>
    <w:rsid w:val="00035293"/>
    <w:rsid w:val="00035F33"/>
    <w:rsid w:val="000464E0"/>
    <w:rsid w:val="0005473C"/>
    <w:rsid w:val="000655D1"/>
    <w:rsid w:val="000655DE"/>
    <w:rsid w:val="00065849"/>
    <w:rsid w:val="00065FD0"/>
    <w:rsid w:val="00070CAA"/>
    <w:rsid w:val="00071B2E"/>
    <w:rsid w:val="0007294C"/>
    <w:rsid w:val="00082E85"/>
    <w:rsid w:val="00084A8C"/>
    <w:rsid w:val="00085CF4"/>
    <w:rsid w:val="000A329C"/>
    <w:rsid w:val="000A4979"/>
    <w:rsid w:val="000A5D04"/>
    <w:rsid w:val="000A5F7C"/>
    <w:rsid w:val="000B0CCC"/>
    <w:rsid w:val="000B1DFC"/>
    <w:rsid w:val="000B4887"/>
    <w:rsid w:val="000C0B6C"/>
    <w:rsid w:val="000C4D3F"/>
    <w:rsid w:val="000C5DE4"/>
    <w:rsid w:val="000C64F5"/>
    <w:rsid w:val="000C75E9"/>
    <w:rsid w:val="000D4CDC"/>
    <w:rsid w:val="000D78BA"/>
    <w:rsid w:val="000E1CAA"/>
    <w:rsid w:val="000E3CC6"/>
    <w:rsid w:val="000E3DB7"/>
    <w:rsid w:val="000F1E03"/>
    <w:rsid w:val="000F390F"/>
    <w:rsid w:val="00104CB1"/>
    <w:rsid w:val="00105BA2"/>
    <w:rsid w:val="00107A1C"/>
    <w:rsid w:val="00111FD0"/>
    <w:rsid w:val="001125A6"/>
    <w:rsid w:val="00117753"/>
    <w:rsid w:val="00130533"/>
    <w:rsid w:val="00135809"/>
    <w:rsid w:val="00136208"/>
    <w:rsid w:val="00137B76"/>
    <w:rsid w:val="001406A9"/>
    <w:rsid w:val="00142FE6"/>
    <w:rsid w:val="00144DD6"/>
    <w:rsid w:val="0014787D"/>
    <w:rsid w:val="00152D49"/>
    <w:rsid w:val="00153C18"/>
    <w:rsid w:val="00164684"/>
    <w:rsid w:val="0016550D"/>
    <w:rsid w:val="00167FCD"/>
    <w:rsid w:val="0017115D"/>
    <w:rsid w:val="00171E8F"/>
    <w:rsid w:val="001748F1"/>
    <w:rsid w:val="001760FA"/>
    <w:rsid w:val="0017701B"/>
    <w:rsid w:val="00181E60"/>
    <w:rsid w:val="00183273"/>
    <w:rsid w:val="001834AD"/>
    <w:rsid w:val="0019492E"/>
    <w:rsid w:val="001A5050"/>
    <w:rsid w:val="001A5158"/>
    <w:rsid w:val="001B4DC7"/>
    <w:rsid w:val="001B515B"/>
    <w:rsid w:val="001B6311"/>
    <w:rsid w:val="001C0124"/>
    <w:rsid w:val="001C2968"/>
    <w:rsid w:val="001C4903"/>
    <w:rsid w:val="001C4950"/>
    <w:rsid w:val="001C55AB"/>
    <w:rsid w:val="001C76AE"/>
    <w:rsid w:val="001C77F7"/>
    <w:rsid w:val="001D41DF"/>
    <w:rsid w:val="001D43CF"/>
    <w:rsid w:val="001D43F0"/>
    <w:rsid w:val="001D4C93"/>
    <w:rsid w:val="001D5F2F"/>
    <w:rsid w:val="001D6C9C"/>
    <w:rsid w:val="001D7965"/>
    <w:rsid w:val="001E1E3B"/>
    <w:rsid w:val="001E5B0E"/>
    <w:rsid w:val="001E5C0F"/>
    <w:rsid w:val="001E68B4"/>
    <w:rsid w:val="001E6FED"/>
    <w:rsid w:val="001F0FAD"/>
    <w:rsid w:val="001F2C70"/>
    <w:rsid w:val="00200FD3"/>
    <w:rsid w:val="002012A7"/>
    <w:rsid w:val="00204208"/>
    <w:rsid w:val="00205418"/>
    <w:rsid w:val="00205B81"/>
    <w:rsid w:val="0020649A"/>
    <w:rsid w:val="0020709A"/>
    <w:rsid w:val="0021367D"/>
    <w:rsid w:val="00213FD0"/>
    <w:rsid w:val="00214C1F"/>
    <w:rsid w:val="00215786"/>
    <w:rsid w:val="00224D39"/>
    <w:rsid w:val="00230779"/>
    <w:rsid w:val="00230C47"/>
    <w:rsid w:val="0023242A"/>
    <w:rsid w:val="00234268"/>
    <w:rsid w:val="00237FF3"/>
    <w:rsid w:val="0024059C"/>
    <w:rsid w:val="00242DBB"/>
    <w:rsid w:val="00242F10"/>
    <w:rsid w:val="00243835"/>
    <w:rsid w:val="00243E64"/>
    <w:rsid w:val="002461B8"/>
    <w:rsid w:val="00250C4D"/>
    <w:rsid w:val="00250CA8"/>
    <w:rsid w:val="00251EE0"/>
    <w:rsid w:val="0025240F"/>
    <w:rsid w:val="00253FA6"/>
    <w:rsid w:val="00256652"/>
    <w:rsid w:val="00261F42"/>
    <w:rsid w:val="00262A51"/>
    <w:rsid w:val="00262B46"/>
    <w:rsid w:val="00265610"/>
    <w:rsid w:val="00272333"/>
    <w:rsid w:val="0028169B"/>
    <w:rsid w:val="00283E04"/>
    <w:rsid w:val="00286C1C"/>
    <w:rsid w:val="002A2F6F"/>
    <w:rsid w:val="002A5412"/>
    <w:rsid w:val="002A57B3"/>
    <w:rsid w:val="002A63D2"/>
    <w:rsid w:val="002B57A1"/>
    <w:rsid w:val="002C1607"/>
    <w:rsid w:val="002C616C"/>
    <w:rsid w:val="002C6347"/>
    <w:rsid w:val="002D035E"/>
    <w:rsid w:val="002E33C7"/>
    <w:rsid w:val="002F2F8D"/>
    <w:rsid w:val="002F4223"/>
    <w:rsid w:val="002F44D5"/>
    <w:rsid w:val="002F5E6F"/>
    <w:rsid w:val="003004C5"/>
    <w:rsid w:val="0030164F"/>
    <w:rsid w:val="003017BA"/>
    <w:rsid w:val="003020FB"/>
    <w:rsid w:val="0030444A"/>
    <w:rsid w:val="003060E5"/>
    <w:rsid w:val="00311DAF"/>
    <w:rsid w:val="00315AD0"/>
    <w:rsid w:val="00321013"/>
    <w:rsid w:val="00324D4D"/>
    <w:rsid w:val="00333DE6"/>
    <w:rsid w:val="003436B0"/>
    <w:rsid w:val="00345614"/>
    <w:rsid w:val="00345B6F"/>
    <w:rsid w:val="0034722D"/>
    <w:rsid w:val="0035380A"/>
    <w:rsid w:val="00355325"/>
    <w:rsid w:val="00357955"/>
    <w:rsid w:val="00360D40"/>
    <w:rsid w:val="003627B7"/>
    <w:rsid w:val="00366F0C"/>
    <w:rsid w:val="00370CD7"/>
    <w:rsid w:val="003744D4"/>
    <w:rsid w:val="00375F14"/>
    <w:rsid w:val="00383524"/>
    <w:rsid w:val="00384507"/>
    <w:rsid w:val="003904D6"/>
    <w:rsid w:val="00392516"/>
    <w:rsid w:val="00393222"/>
    <w:rsid w:val="00394828"/>
    <w:rsid w:val="003A13E5"/>
    <w:rsid w:val="003A3A06"/>
    <w:rsid w:val="003A5274"/>
    <w:rsid w:val="003A53C6"/>
    <w:rsid w:val="003B0AAD"/>
    <w:rsid w:val="003B13F7"/>
    <w:rsid w:val="003B1486"/>
    <w:rsid w:val="003B33A6"/>
    <w:rsid w:val="003B3F8C"/>
    <w:rsid w:val="003B625D"/>
    <w:rsid w:val="003B66D4"/>
    <w:rsid w:val="003C08A7"/>
    <w:rsid w:val="003C0F5C"/>
    <w:rsid w:val="003C296F"/>
    <w:rsid w:val="003C42BD"/>
    <w:rsid w:val="003C44B0"/>
    <w:rsid w:val="003C676A"/>
    <w:rsid w:val="003D62AE"/>
    <w:rsid w:val="003E1129"/>
    <w:rsid w:val="003E1D0C"/>
    <w:rsid w:val="003E56F4"/>
    <w:rsid w:val="003F1039"/>
    <w:rsid w:val="003F26ED"/>
    <w:rsid w:val="003F3480"/>
    <w:rsid w:val="003F621C"/>
    <w:rsid w:val="003F6603"/>
    <w:rsid w:val="003F79A4"/>
    <w:rsid w:val="00400D8A"/>
    <w:rsid w:val="00402B17"/>
    <w:rsid w:val="0040699D"/>
    <w:rsid w:val="00413DEF"/>
    <w:rsid w:val="004160CD"/>
    <w:rsid w:val="00420856"/>
    <w:rsid w:val="00422477"/>
    <w:rsid w:val="00425A00"/>
    <w:rsid w:val="00440D6C"/>
    <w:rsid w:val="00440E9D"/>
    <w:rsid w:val="00444B83"/>
    <w:rsid w:val="004478FE"/>
    <w:rsid w:val="00447B4C"/>
    <w:rsid w:val="004534BE"/>
    <w:rsid w:val="00453DB6"/>
    <w:rsid w:val="004642D2"/>
    <w:rsid w:val="00466AEC"/>
    <w:rsid w:val="00472408"/>
    <w:rsid w:val="0048086A"/>
    <w:rsid w:val="0048152C"/>
    <w:rsid w:val="00481FFC"/>
    <w:rsid w:val="00482259"/>
    <w:rsid w:val="00483B19"/>
    <w:rsid w:val="004859DC"/>
    <w:rsid w:val="0049088B"/>
    <w:rsid w:val="00491461"/>
    <w:rsid w:val="00491926"/>
    <w:rsid w:val="00491C1C"/>
    <w:rsid w:val="004945DC"/>
    <w:rsid w:val="00497DC4"/>
    <w:rsid w:val="004A0EB5"/>
    <w:rsid w:val="004A5E83"/>
    <w:rsid w:val="004A73F4"/>
    <w:rsid w:val="004B1F31"/>
    <w:rsid w:val="004B32F0"/>
    <w:rsid w:val="004B36BD"/>
    <w:rsid w:val="004B4610"/>
    <w:rsid w:val="004B5DC2"/>
    <w:rsid w:val="004C0805"/>
    <w:rsid w:val="004C2546"/>
    <w:rsid w:val="004D120E"/>
    <w:rsid w:val="004D1BD6"/>
    <w:rsid w:val="004D4AB5"/>
    <w:rsid w:val="004D6C14"/>
    <w:rsid w:val="004E268F"/>
    <w:rsid w:val="004E398D"/>
    <w:rsid w:val="004E48E4"/>
    <w:rsid w:val="004E7342"/>
    <w:rsid w:val="004E7EE1"/>
    <w:rsid w:val="004F101B"/>
    <w:rsid w:val="004F22CB"/>
    <w:rsid w:val="004F469A"/>
    <w:rsid w:val="005004F1"/>
    <w:rsid w:val="00500DF9"/>
    <w:rsid w:val="00502955"/>
    <w:rsid w:val="00503D7F"/>
    <w:rsid w:val="00510F64"/>
    <w:rsid w:val="005126EC"/>
    <w:rsid w:val="00514245"/>
    <w:rsid w:val="005164C7"/>
    <w:rsid w:val="00517273"/>
    <w:rsid w:val="00517661"/>
    <w:rsid w:val="00521F51"/>
    <w:rsid w:val="00527441"/>
    <w:rsid w:val="0053178E"/>
    <w:rsid w:val="00531A60"/>
    <w:rsid w:val="00532264"/>
    <w:rsid w:val="005329E2"/>
    <w:rsid w:val="005354E5"/>
    <w:rsid w:val="00536393"/>
    <w:rsid w:val="005464BE"/>
    <w:rsid w:val="005505CE"/>
    <w:rsid w:val="00550968"/>
    <w:rsid w:val="0055195E"/>
    <w:rsid w:val="005528B9"/>
    <w:rsid w:val="005529ED"/>
    <w:rsid w:val="005549E0"/>
    <w:rsid w:val="00555172"/>
    <w:rsid w:val="0055790F"/>
    <w:rsid w:val="00562348"/>
    <w:rsid w:val="005654F2"/>
    <w:rsid w:val="00565571"/>
    <w:rsid w:val="00565AB7"/>
    <w:rsid w:val="0057022C"/>
    <w:rsid w:val="00570972"/>
    <w:rsid w:val="0057198C"/>
    <w:rsid w:val="00572566"/>
    <w:rsid w:val="00576A3B"/>
    <w:rsid w:val="00580817"/>
    <w:rsid w:val="00582777"/>
    <w:rsid w:val="005933B9"/>
    <w:rsid w:val="00593D5D"/>
    <w:rsid w:val="00595852"/>
    <w:rsid w:val="005A4450"/>
    <w:rsid w:val="005B009B"/>
    <w:rsid w:val="005B3964"/>
    <w:rsid w:val="005B4A2A"/>
    <w:rsid w:val="005B5AAF"/>
    <w:rsid w:val="005B6BF1"/>
    <w:rsid w:val="005C368F"/>
    <w:rsid w:val="005C7A1C"/>
    <w:rsid w:val="005D07C3"/>
    <w:rsid w:val="005D0952"/>
    <w:rsid w:val="005D1A03"/>
    <w:rsid w:val="005D6D95"/>
    <w:rsid w:val="005D7100"/>
    <w:rsid w:val="005D7F47"/>
    <w:rsid w:val="005E0B49"/>
    <w:rsid w:val="005E34A9"/>
    <w:rsid w:val="005E4B26"/>
    <w:rsid w:val="005E4BCC"/>
    <w:rsid w:val="005E4D74"/>
    <w:rsid w:val="005E54F2"/>
    <w:rsid w:val="005E65C9"/>
    <w:rsid w:val="005F1A19"/>
    <w:rsid w:val="005F21B4"/>
    <w:rsid w:val="005F7069"/>
    <w:rsid w:val="00603A7E"/>
    <w:rsid w:val="0060639E"/>
    <w:rsid w:val="00606997"/>
    <w:rsid w:val="00616BB9"/>
    <w:rsid w:val="00616F6C"/>
    <w:rsid w:val="00620762"/>
    <w:rsid w:val="0062177D"/>
    <w:rsid w:val="0062243D"/>
    <w:rsid w:val="00625632"/>
    <w:rsid w:val="00634069"/>
    <w:rsid w:val="00640085"/>
    <w:rsid w:val="006418AE"/>
    <w:rsid w:val="0064266B"/>
    <w:rsid w:val="00642E4F"/>
    <w:rsid w:val="0064357C"/>
    <w:rsid w:val="00654590"/>
    <w:rsid w:val="00655EA1"/>
    <w:rsid w:val="006573A6"/>
    <w:rsid w:val="0066161C"/>
    <w:rsid w:val="006636CA"/>
    <w:rsid w:val="006648CF"/>
    <w:rsid w:val="00665A92"/>
    <w:rsid w:val="0066669D"/>
    <w:rsid w:val="00667465"/>
    <w:rsid w:val="00670019"/>
    <w:rsid w:val="00671A27"/>
    <w:rsid w:val="00673107"/>
    <w:rsid w:val="00676520"/>
    <w:rsid w:val="00676CE6"/>
    <w:rsid w:val="00684442"/>
    <w:rsid w:val="006845E2"/>
    <w:rsid w:val="00685058"/>
    <w:rsid w:val="00685694"/>
    <w:rsid w:val="0068602A"/>
    <w:rsid w:val="0069021D"/>
    <w:rsid w:val="00690642"/>
    <w:rsid w:val="006974F9"/>
    <w:rsid w:val="006A2314"/>
    <w:rsid w:val="006A282D"/>
    <w:rsid w:val="006A40C2"/>
    <w:rsid w:val="006B2BED"/>
    <w:rsid w:val="006B2F18"/>
    <w:rsid w:val="006B5B14"/>
    <w:rsid w:val="006C2292"/>
    <w:rsid w:val="006C2C85"/>
    <w:rsid w:val="006C4B22"/>
    <w:rsid w:val="006D63BB"/>
    <w:rsid w:val="006D6F3D"/>
    <w:rsid w:val="006E12D7"/>
    <w:rsid w:val="006E45D0"/>
    <w:rsid w:val="006E45F1"/>
    <w:rsid w:val="006F0F9C"/>
    <w:rsid w:val="006F4A61"/>
    <w:rsid w:val="0070057F"/>
    <w:rsid w:val="007020FD"/>
    <w:rsid w:val="007028FE"/>
    <w:rsid w:val="007035BA"/>
    <w:rsid w:val="00704BA0"/>
    <w:rsid w:val="0070671D"/>
    <w:rsid w:val="007114BB"/>
    <w:rsid w:val="00716BBC"/>
    <w:rsid w:val="0072051E"/>
    <w:rsid w:val="007214D0"/>
    <w:rsid w:val="007221C5"/>
    <w:rsid w:val="0072310C"/>
    <w:rsid w:val="0072557B"/>
    <w:rsid w:val="00726C8B"/>
    <w:rsid w:val="007312D4"/>
    <w:rsid w:val="00731F5E"/>
    <w:rsid w:val="00735A62"/>
    <w:rsid w:val="00736F9D"/>
    <w:rsid w:val="0074091E"/>
    <w:rsid w:val="0074591D"/>
    <w:rsid w:val="00750C2E"/>
    <w:rsid w:val="0075191B"/>
    <w:rsid w:val="007532E3"/>
    <w:rsid w:val="00756836"/>
    <w:rsid w:val="00756C1F"/>
    <w:rsid w:val="00767322"/>
    <w:rsid w:val="00782D57"/>
    <w:rsid w:val="00785637"/>
    <w:rsid w:val="007907EE"/>
    <w:rsid w:val="00791DA4"/>
    <w:rsid w:val="00792FBD"/>
    <w:rsid w:val="0079474B"/>
    <w:rsid w:val="007958AF"/>
    <w:rsid w:val="007A44A6"/>
    <w:rsid w:val="007B051C"/>
    <w:rsid w:val="007B3127"/>
    <w:rsid w:val="007B49A5"/>
    <w:rsid w:val="007B4E15"/>
    <w:rsid w:val="007B796D"/>
    <w:rsid w:val="007C0AC5"/>
    <w:rsid w:val="007C75FE"/>
    <w:rsid w:val="007C7898"/>
    <w:rsid w:val="007D01E5"/>
    <w:rsid w:val="007D17AD"/>
    <w:rsid w:val="007D1BD4"/>
    <w:rsid w:val="007D427D"/>
    <w:rsid w:val="007E17B4"/>
    <w:rsid w:val="007E2071"/>
    <w:rsid w:val="007E321F"/>
    <w:rsid w:val="007F2127"/>
    <w:rsid w:val="007F3F8D"/>
    <w:rsid w:val="007F4A4D"/>
    <w:rsid w:val="007F5BBB"/>
    <w:rsid w:val="007F60F3"/>
    <w:rsid w:val="007F6FC1"/>
    <w:rsid w:val="00801A3A"/>
    <w:rsid w:val="00802284"/>
    <w:rsid w:val="008046FE"/>
    <w:rsid w:val="00805FB4"/>
    <w:rsid w:val="008112F7"/>
    <w:rsid w:val="008119F2"/>
    <w:rsid w:val="0082134C"/>
    <w:rsid w:val="00822F62"/>
    <w:rsid w:val="0082688C"/>
    <w:rsid w:val="00834DB3"/>
    <w:rsid w:val="008379D7"/>
    <w:rsid w:val="0084051A"/>
    <w:rsid w:val="00840EF1"/>
    <w:rsid w:val="0084500F"/>
    <w:rsid w:val="008462CB"/>
    <w:rsid w:val="00847361"/>
    <w:rsid w:val="00847BE8"/>
    <w:rsid w:val="00847D9A"/>
    <w:rsid w:val="008532C1"/>
    <w:rsid w:val="00853506"/>
    <w:rsid w:val="0085390F"/>
    <w:rsid w:val="00855861"/>
    <w:rsid w:val="00856EEE"/>
    <w:rsid w:val="00856F4C"/>
    <w:rsid w:val="008607A1"/>
    <w:rsid w:val="0086264F"/>
    <w:rsid w:val="008630E7"/>
    <w:rsid w:val="00864846"/>
    <w:rsid w:val="008652E8"/>
    <w:rsid w:val="00867663"/>
    <w:rsid w:val="008679C6"/>
    <w:rsid w:val="00870E0A"/>
    <w:rsid w:val="00871547"/>
    <w:rsid w:val="008772B2"/>
    <w:rsid w:val="008813DE"/>
    <w:rsid w:val="0088500F"/>
    <w:rsid w:val="00885F45"/>
    <w:rsid w:val="00887AB1"/>
    <w:rsid w:val="008A13DE"/>
    <w:rsid w:val="008A3226"/>
    <w:rsid w:val="008B31D6"/>
    <w:rsid w:val="008B57C4"/>
    <w:rsid w:val="008B6C5C"/>
    <w:rsid w:val="008B741A"/>
    <w:rsid w:val="008B78B8"/>
    <w:rsid w:val="008C227A"/>
    <w:rsid w:val="008C267F"/>
    <w:rsid w:val="008C56C8"/>
    <w:rsid w:val="008C73EA"/>
    <w:rsid w:val="008D43F3"/>
    <w:rsid w:val="008D75DB"/>
    <w:rsid w:val="008E07D6"/>
    <w:rsid w:val="008E08A7"/>
    <w:rsid w:val="008E2FF9"/>
    <w:rsid w:val="008E3302"/>
    <w:rsid w:val="008F3016"/>
    <w:rsid w:val="008F36E0"/>
    <w:rsid w:val="0090075F"/>
    <w:rsid w:val="009045A3"/>
    <w:rsid w:val="009057A4"/>
    <w:rsid w:val="00907694"/>
    <w:rsid w:val="009109E9"/>
    <w:rsid w:val="0091250F"/>
    <w:rsid w:val="00914DF3"/>
    <w:rsid w:val="00917DCC"/>
    <w:rsid w:val="00920A48"/>
    <w:rsid w:val="0092453C"/>
    <w:rsid w:val="0093017F"/>
    <w:rsid w:val="00930211"/>
    <w:rsid w:val="0093184F"/>
    <w:rsid w:val="00933CF8"/>
    <w:rsid w:val="009349AE"/>
    <w:rsid w:val="009426A2"/>
    <w:rsid w:val="00942AF6"/>
    <w:rsid w:val="0094596B"/>
    <w:rsid w:val="00945AA4"/>
    <w:rsid w:val="009475BD"/>
    <w:rsid w:val="00950257"/>
    <w:rsid w:val="00952380"/>
    <w:rsid w:val="00954785"/>
    <w:rsid w:val="00954A4D"/>
    <w:rsid w:val="00955036"/>
    <w:rsid w:val="00956283"/>
    <w:rsid w:val="00964267"/>
    <w:rsid w:val="0096432C"/>
    <w:rsid w:val="009675C7"/>
    <w:rsid w:val="00970497"/>
    <w:rsid w:val="00971548"/>
    <w:rsid w:val="00974D84"/>
    <w:rsid w:val="009765EC"/>
    <w:rsid w:val="00976C85"/>
    <w:rsid w:val="00981CC7"/>
    <w:rsid w:val="00990200"/>
    <w:rsid w:val="009925EA"/>
    <w:rsid w:val="00997312"/>
    <w:rsid w:val="00997CA1"/>
    <w:rsid w:val="009A3A4E"/>
    <w:rsid w:val="009A4653"/>
    <w:rsid w:val="009A73D2"/>
    <w:rsid w:val="009A7A70"/>
    <w:rsid w:val="009A7DB8"/>
    <w:rsid w:val="009B2818"/>
    <w:rsid w:val="009B399A"/>
    <w:rsid w:val="009B4CF3"/>
    <w:rsid w:val="009C0E8B"/>
    <w:rsid w:val="009C7302"/>
    <w:rsid w:val="009C777E"/>
    <w:rsid w:val="009D30FE"/>
    <w:rsid w:val="009D3C07"/>
    <w:rsid w:val="009D52C4"/>
    <w:rsid w:val="009D59EE"/>
    <w:rsid w:val="009D5F2E"/>
    <w:rsid w:val="009D66E1"/>
    <w:rsid w:val="009D6A8B"/>
    <w:rsid w:val="009D76BE"/>
    <w:rsid w:val="009E2161"/>
    <w:rsid w:val="009E2BAB"/>
    <w:rsid w:val="009E72C0"/>
    <w:rsid w:val="009E7EB5"/>
    <w:rsid w:val="009F2AB1"/>
    <w:rsid w:val="009F3895"/>
    <w:rsid w:val="009F3D52"/>
    <w:rsid w:val="009F3D73"/>
    <w:rsid w:val="009F490D"/>
    <w:rsid w:val="009F65C8"/>
    <w:rsid w:val="009F6D83"/>
    <w:rsid w:val="00A03195"/>
    <w:rsid w:val="00A075B5"/>
    <w:rsid w:val="00A17A7A"/>
    <w:rsid w:val="00A21F24"/>
    <w:rsid w:val="00A25181"/>
    <w:rsid w:val="00A321B7"/>
    <w:rsid w:val="00A346E6"/>
    <w:rsid w:val="00A36898"/>
    <w:rsid w:val="00A37A75"/>
    <w:rsid w:val="00A46173"/>
    <w:rsid w:val="00A4699D"/>
    <w:rsid w:val="00A50F7C"/>
    <w:rsid w:val="00A51B4E"/>
    <w:rsid w:val="00A53FF9"/>
    <w:rsid w:val="00A540E0"/>
    <w:rsid w:val="00A56587"/>
    <w:rsid w:val="00A645AC"/>
    <w:rsid w:val="00A67D85"/>
    <w:rsid w:val="00A7104E"/>
    <w:rsid w:val="00A718CE"/>
    <w:rsid w:val="00A75800"/>
    <w:rsid w:val="00A77BFF"/>
    <w:rsid w:val="00A80BA5"/>
    <w:rsid w:val="00A83BD4"/>
    <w:rsid w:val="00A85753"/>
    <w:rsid w:val="00A905B7"/>
    <w:rsid w:val="00A91FAD"/>
    <w:rsid w:val="00A95E5C"/>
    <w:rsid w:val="00AA0EAF"/>
    <w:rsid w:val="00AA2CF4"/>
    <w:rsid w:val="00AA47AA"/>
    <w:rsid w:val="00AA573D"/>
    <w:rsid w:val="00AB26F6"/>
    <w:rsid w:val="00AB52D3"/>
    <w:rsid w:val="00AB69C9"/>
    <w:rsid w:val="00AC23FB"/>
    <w:rsid w:val="00AC2CF8"/>
    <w:rsid w:val="00AC3700"/>
    <w:rsid w:val="00AC3AB1"/>
    <w:rsid w:val="00AC61D3"/>
    <w:rsid w:val="00AC6AF1"/>
    <w:rsid w:val="00AC6F2D"/>
    <w:rsid w:val="00AC737B"/>
    <w:rsid w:val="00AD1706"/>
    <w:rsid w:val="00AD1DB5"/>
    <w:rsid w:val="00AE1500"/>
    <w:rsid w:val="00AE25D5"/>
    <w:rsid w:val="00AE42A8"/>
    <w:rsid w:val="00AE513A"/>
    <w:rsid w:val="00AE7456"/>
    <w:rsid w:val="00AE7F6A"/>
    <w:rsid w:val="00AF3039"/>
    <w:rsid w:val="00AF5B43"/>
    <w:rsid w:val="00AF6614"/>
    <w:rsid w:val="00B0035D"/>
    <w:rsid w:val="00B03E58"/>
    <w:rsid w:val="00B04A28"/>
    <w:rsid w:val="00B05E99"/>
    <w:rsid w:val="00B1255C"/>
    <w:rsid w:val="00B12FEE"/>
    <w:rsid w:val="00B14A17"/>
    <w:rsid w:val="00B17414"/>
    <w:rsid w:val="00B22488"/>
    <w:rsid w:val="00B24C87"/>
    <w:rsid w:val="00B2752C"/>
    <w:rsid w:val="00B30317"/>
    <w:rsid w:val="00B32CE3"/>
    <w:rsid w:val="00B32DDA"/>
    <w:rsid w:val="00B33D12"/>
    <w:rsid w:val="00B416A2"/>
    <w:rsid w:val="00B45D7F"/>
    <w:rsid w:val="00B46FCF"/>
    <w:rsid w:val="00B47234"/>
    <w:rsid w:val="00B5762E"/>
    <w:rsid w:val="00B57CCD"/>
    <w:rsid w:val="00B62150"/>
    <w:rsid w:val="00B634BE"/>
    <w:rsid w:val="00B70CC8"/>
    <w:rsid w:val="00B76753"/>
    <w:rsid w:val="00B81603"/>
    <w:rsid w:val="00B81A2F"/>
    <w:rsid w:val="00B86051"/>
    <w:rsid w:val="00B91BFD"/>
    <w:rsid w:val="00B92E6D"/>
    <w:rsid w:val="00B939D4"/>
    <w:rsid w:val="00B94AAF"/>
    <w:rsid w:val="00B95330"/>
    <w:rsid w:val="00B95945"/>
    <w:rsid w:val="00BA1628"/>
    <w:rsid w:val="00BA1CA8"/>
    <w:rsid w:val="00BA509D"/>
    <w:rsid w:val="00BB4FD3"/>
    <w:rsid w:val="00BB736E"/>
    <w:rsid w:val="00BB7D43"/>
    <w:rsid w:val="00BC2202"/>
    <w:rsid w:val="00BC7201"/>
    <w:rsid w:val="00BC7D3E"/>
    <w:rsid w:val="00BC7DE3"/>
    <w:rsid w:val="00BD1529"/>
    <w:rsid w:val="00BD5D08"/>
    <w:rsid w:val="00BD627A"/>
    <w:rsid w:val="00BD7D24"/>
    <w:rsid w:val="00BE03FD"/>
    <w:rsid w:val="00BE06EA"/>
    <w:rsid w:val="00BF6C60"/>
    <w:rsid w:val="00BF7D3A"/>
    <w:rsid w:val="00C02AD0"/>
    <w:rsid w:val="00C0356F"/>
    <w:rsid w:val="00C0440B"/>
    <w:rsid w:val="00C055B6"/>
    <w:rsid w:val="00C05760"/>
    <w:rsid w:val="00C07D04"/>
    <w:rsid w:val="00C12312"/>
    <w:rsid w:val="00C128D9"/>
    <w:rsid w:val="00C12AC7"/>
    <w:rsid w:val="00C12B36"/>
    <w:rsid w:val="00C1425C"/>
    <w:rsid w:val="00C24327"/>
    <w:rsid w:val="00C2447D"/>
    <w:rsid w:val="00C2705A"/>
    <w:rsid w:val="00C30DD6"/>
    <w:rsid w:val="00C322CC"/>
    <w:rsid w:val="00C33F36"/>
    <w:rsid w:val="00C350A9"/>
    <w:rsid w:val="00C43780"/>
    <w:rsid w:val="00C45C51"/>
    <w:rsid w:val="00C5219C"/>
    <w:rsid w:val="00C52A5F"/>
    <w:rsid w:val="00C53974"/>
    <w:rsid w:val="00C544AB"/>
    <w:rsid w:val="00C547F5"/>
    <w:rsid w:val="00C6030D"/>
    <w:rsid w:val="00C60FDA"/>
    <w:rsid w:val="00C63AB9"/>
    <w:rsid w:val="00C63B8C"/>
    <w:rsid w:val="00C65B19"/>
    <w:rsid w:val="00C76E42"/>
    <w:rsid w:val="00C776AE"/>
    <w:rsid w:val="00C806F9"/>
    <w:rsid w:val="00C8478B"/>
    <w:rsid w:val="00C87023"/>
    <w:rsid w:val="00C93555"/>
    <w:rsid w:val="00C95452"/>
    <w:rsid w:val="00C96161"/>
    <w:rsid w:val="00C96C3E"/>
    <w:rsid w:val="00CA2140"/>
    <w:rsid w:val="00CB49E1"/>
    <w:rsid w:val="00CC3912"/>
    <w:rsid w:val="00CD32B3"/>
    <w:rsid w:val="00CD4F6B"/>
    <w:rsid w:val="00CD55B6"/>
    <w:rsid w:val="00CD764E"/>
    <w:rsid w:val="00CE5165"/>
    <w:rsid w:val="00CE7062"/>
    <w:rsid w:val="00CE7803"/>
    <w:rsid w:val="00CE7BED"/>
    <w:rsid w:val="00CF5F26"/>
    <w:rsid w:val="00CF7BA0"/>
    <w:rsid w:val="00D004C9"/>
    <w:rsid w:val="00D01336"/>
    <w:rsid w:val="00D02FAE"/>
    <w:rsid w:val="00D03DE9"/>
    <w:rsid w:val="00D04915"/>
    <w:rsid w:val="00D05302"/>
    <w:rsid w:val="00D06ED5"/>
    <w:rsid w:val="00D11911"/>
    <w:rsid w:val="00D12E6F"/>
    <w:rsid w:val="00D20B8D"/>
    <w:rsid w:val="00D20F92"/>
    <w:rsid w:val="00D248CC"/>
    <w:rsid w:val="00D27A9C"/>
    <w:rsid w:val="00D32286"/>
    <w:rsid w:val="00D34519"/>
    <w:rsid w:val="00D3558B"/>
    <w:rsid w:val="00D363AB"/>
    <w:rsid w:val="00D36D29"/>
    <w:rsid w:val="00D3736F"/>
    <w:rsid w:val="00D439B8"/>
    <w:rsid w:val="00D444AE"/>
    <w:rsid w:val="00D51885"/>
    <w:rsid w:val="00D54D6D"/>
    <w:rsid w:val="00D5694A"/>
    <w:rsid w:val="00D61028"/>
    <w:rsid w:val="00D630ED"/>
    <w:rsid w:val="00D6454F"/>
    <w:rsid w:val="00D65544"/>
    <w:rsid w:val="00D65B30"/>
    <w:rsid w:val="00D66FDD"/>
    <w:rsid w:val="00D702D6"/>
    <w:rsid w:val="00D70B6E"/>
    <w:rsid w:val="00D70C43"/>
    <w:rsid w:val="00D7367B"/>
    <w:rsid w:val="00D75C4B"/>
    <w:rsid w:val="00D77748"/>
    <w:rsid w:val="00D83719"/>
    <w:rsid w:val="00D872C2"/>
    <w:rsid w:val="00D87B1D"/>
    <w:rsid w:val="00D91B39"/>
    <w:rsid w:val="00D932F0"/>
    <w:rsid w:val="00D93F84"/>
    <w:rsid w:val="00D95DC0"/>
    <w:rsid w:val="00DA194D"/>
    <w:rsid w:val="00DA27FE"/>
    <w:rsid w:val="00DB1010"/>
    <w:rsid w:val="00DB15FF"/>
    <w:rsid w:val="00DB20EB"/>
    <w:rsid w:val="00DB3666"/>
    <w:rsid w:val="00DB397A"/>
    <w:rsid w:val="00DB6304"/>
    <w:rsid w:val="00DB6B3A"/>
    <w:rsid w:val="00DC1094"/>
    <w:rsid w:val="00DC15F6"/>
    <w:rsid w:val="00DC18E6"/>
    <w:rsid w:val="00DC29E6"/>
    <w:rsid w:val="00DC7130"/>
    <w:rsid w:val="00DC76DF"/>
    <w:rsid w:val="00DD091E"/>
    <w:rsid w:val="00DD0A39"/>
    <w:rsid w:val="00DD206F"/>
    <w:rsid w:val="00DD738C"/>
    <w:rsid w:val="00DD7C69"/>
    <w:rsid w:val="00DD7ED3"/>
    <w:rsid w:val="00DE0DFF"/>
    <w:rsid w:val="00DF3B2D"/>
    <w:rsid w:val="00DF758D"/>
    <w:rsid w:val="00E01082"/>
    <w:rsid w:val="00E0133F"/>
    <w:rsid w:val="00E02E52"/>
    <w:rsid w:val="00E03319"/>
    <w:rsid w:val="00E12FCE"/>
    <w:rsid w:val="00E16467"/>
    <w:rsid w:val="00E257EC"/>
    <w:rsid w:val="00E27000"/>
    <w:rsid w:val="00E27742"/>
    <w:rsid w:val="00E34621"/>
    <w:rsid w:val="00E35E05"/>
    <w:rsid w:val="00E37076"/>
    <w:rsid w:val="00E4056E"/>
    <w:rsid w:val="00E409C1"/>
    <w:rsid w:val="00E40FE3"/>
    <w:rsid w:val="00E46F44"/>
    <w:rsid w:val="00E476E2"/>
    <w:rsid w:val="00E52411"/>
    <w:rsid w:val="00E547EC"/>
    <w:rsid w:val="00E54BD6"/>
    <w:rsid w:val="00E559E7"/>
    <w:rsid w:val="00E56839"/>
    <w:rsid w:val="00E60429"/>
    <w:rsid w:val="00E607EA"/>
    <w:rsid w:val="00E61D08"/>
    <w:rsid w:val="00E625E9"/>
    <w:rsid w:val="00E639FD"/>
    <w:rsid w:val="00E652CF"/>
    <w:rsid w:val="00E65AAA"/>
    <w:rsid w:val="00E71844"/>
    <w:rsid w:val="00E7191B"/>
    <w:rsid w:val="00E7420E"/>
    <w:rsid w:val="00E742AF"/>
    <w:rsid w:val="00E7697E"/>
    <w:rsid w:val="00E80A5F"/>
    <w:rsid w:val="00E81521"/>
    <w:rsid w:val="00E917C1"/>
    <w:rsid w:val="00E95BBF"/>
    <w:rsid w:val="00E96482"/>
    <w:rsid w:val="00EA1D54"/>
    <w:rsid w:val="00EA2139"/>
    <w:rsid w:val="00EA6C54"/>
    <w:rsid w:val="00EB0AD0"/>
    <w:rsid w:val="00EB1E3A"/>
    <w:rsid w:val="00EB5800"/>
    <w:rsid w:val="00EB76C1"/>
    <w:rsid w:val="00EB7AFE"/>
    <w:rsid w:val="00EC5A19"/>
    <w:rsid w:val="00EC5B6D"/>
    <w:rsid w:val="00EC6203"/>
    <w:rsid w:val="00EC6609"/>
    <w:rsid w:val="00EC716C"/>
    <w:rsid w:val="00EC756B"/>
    <w:rsid w:val="00ED04F2"/>
    <w:rsid w:val="00ED38FD"/>
    <w:rsid w:val="00ED5978"/>
    <w:rsid w:val="00ED6B0C"/>
    <w:rsid w:val="00EE2213"/>
    <w:rsid w:val="00EE3539"/>
    <w:rsid w:val="00EE3B66"/>
    <w:rsid w:val="00EF371D"/>
    <w:rsid w:val="00F045A7"/>
    <w:rsid w:val="00F07289"/>
    <w:rsid w:val="00F1028A"/>
    <w:rsid w:val="00F1205F"/>
    <w:rsid w:val="00F12067"/>
    <w:rsid w:val="00F14E40"/>
    <w:rsid w:val="00F17275"/>
    <w:rsid w:val="00F1788D"/>
    <w:rsid w:val="00F21D86"/>
    <w:rsid w:val="00F21DF0"/>
    <w:rsid w:val="00F26980"/>
    <w:rsid w:val="00F32799"/>
    <w:rsid w:val="00F358FE"/>
    <w:rsid w:val="00F35BEF"/>
    <w:rsid w:val="00F361DE"/>
    <w:rsid w:val="00F37BA0"/>
    <w:rsid w:val="00F42098"/>
    <w:rsid w:val="00F453C4"/>
    <w:rsid w:val="00F47350"/>
    <w:rsid w:val="00F53155"/>
    <w:rsid w:val="00F56BC9"/>
    <w:rsid w:val="00F60498"/>
    <w:rsid w:val="00F64DF6"/>
    <w:rsid w:val="00F66873"/>
    <w:rsid w:val="00F74467"/>
    <w:rsid w:val="00F7719D"/>
    <w:rsid w:val="00F803C7"/>
    <w:rsid w:val="00F8070A"/>
    <w:rsid w:val="00F82559"/>
    <w:rsid w:val="00F83767"/>
    <w:rsid w:val="00F860B7"/>
    <w:rsid w:val="00F87B4D"/>
    <w:rsid w:val="00F944C6"/>
    <w:rsid w:val="00F94A4C"/>
    <w:rsid w:val="00F94F35"/>
    <w:rsid w:val="00F962DF"/>
    <w:rsid w:val="00F96FCE"/>
    <w:rsid w:val="00F97383"/>
    <w:rsid w:val="00FA0048"/>
    <w:rsid w:val="00FA2637"/>
    <w:rsid w:val="00FA674F"/>
    <w:rsid w:val="00FB5B81"/>
    <w:rsid w:val="00FC0F6F"/>
    <w:rsid w:val="00FC34E7"/>
    <w:rsid w:val="00FC6807"/>
    <w:rsid w:val="00FD038A"/>
    <w:rsid w:val="00FD2157"/>
    <w:rsid w:val="00FD2DDF"/>
    <w:rsid w:val="00FD417C"/>
    <w:rsid w:val="00FD504A"/>
    <w:rsid w:val="00FD514B"/>
    <w:rsid w:val="00FD5577"/>
    <w:rsid w:val="00FD5EFC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2</Pages>
  <Words>525</Words>
  <Characters>2993</Characters>
  <Application>Microsoft Office Word</Application>
  <DocSecurity>0</DocSecurity>
  <Lines>24</Lines>
  <Paragraphs>7</Paragraphs>
  <ScaleCrop>false</ScaleCrop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701</cp:revision>
  <dcterms:created xsi:type="dcterms:W3CDTF">2021-01-04T14:50:00Z</dcterms:created>
  <dcterms:modified xsi:type="dcterms:W3CDTF">2021-03-14T00:21:00Z</dcterms:modified>
</cp:coreProperties>
</file>