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353301763"/>
        <w:docPartObj>
          <w:docPartGallery w:val="Cover Pages"/>
          <w:docPartUnique/>
        </w:docPartObj>
      </w:sdtPr>
      <w:sdtEndPr/>
      <w:sdtContent>
        <w:p w14:paraId="69ED5A28" w14:textId="1A6A2DB3" w:rsidR="00CA7707" w:rsidRDefault="00CA770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5648" behindDoc="0" locked="0" layoutInCell="1" allowOverlap="1" wp14:anchorId="51A88D84" wp14:editId="0E8AF4C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2CBBE60" id="Group 149" o:spid="_x0000_s1026" style="position:absolute;margin-left:0;margin-top:0;width:8in;height:95.7pt;z-index:251675648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&#13;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&#13;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&#13;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04367E3F" w14:textId="219C6F43" w:rsidR="00751DF9" w:rsidRPr="00751DF9" w:rsidRDefault="00CE06A6" w:rsidP="00751DF9">
          <w:pPr>
            <w:rPr>
              <w:rFonts w:ascii="Times New Roman" w:eastAsia="Times New Roman" w:hAnsi="Times New Roman" w:cs="Times New Roman"/>
              <w:lang w:eastAsia="en-GB"/>
            </w:rPr>
          </w:pPr>
          <w:r w:rsidRPr="00C179D8">
            <w:rPr>
              <w:noProof/>
            </w:rPr>
            <w:drawing>
              <wp:anchor distT="0" distB="0" distL="114300" distR="114300" simplePos="0" relativeHeight="251677696" behindDoc="0" locked="0" layoutInCell="1" allowOverlap="1" wp14:anchorId="0126C95A" wp14:editId="75A0FB78">
                <wp:simplePos x="0" y="0"/>
                <wp:positionH relativeFrom="column">
                  <wp:posOffset>1174604</wp:posOffset>
                </wp:positionH>
                <wp:positionV relativeFrom="paragraph">
                  <wp:posOffset>2887345</wp:posOffset>
                </wp:positionV>
                <wp:extent cx="4275455" cy="4275455"/>
                <wp:effectExtent l="0" t="0" r="0" b="0"/>
                <wp:wrapSquare wrapText="bothSides"/>
                <wp:docPr id="1026" name="Picture 2" descr="Free Math Black And White Clip Art with No Background - ClipartKey">
                  <a:extLst xmlns:a="http://schemas.openxmlformats.org/drawingml/2006/main">
                    <a:ext uri="{FF2B5EF4-FFF2-40B4-BE49-F238E27FC236}">
                      <a16:creationId xmlns:a16="http://schemas.microsoft.com/office/drawing/2014/main" id="{C14EB7F5-375E-ED4A-B487-64383578813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6" name="Picture 2" descr="Free Math Black And White Clip Art with No Background - ClipartKey">
                          <a:extLst>
                            <a:ext uri="{FF2B5EF4-FFF2-40B4-BE49-F238E27FC236}">
                              <a16:creationId xmlns:a16="http://schemas.microsoft.com/office/drawing/2014/main" id="{C14EB7F5-375E-ED4A-B487-64383578813E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10">
                                  <a14:imgEffect>
                                    <a14:backgroundRemoval t="4375" b="90000" l="6250" r="94063">
                                      <a14:foregroundMark x1="44375" y1="63125" x2="44375" y2="63125"/>
                                      <a14:foregroundMark x1="38125" y1="63750" x2="38125" y2="63750"/>
                                      <a14:foregroundMark x1="44688" y1="58125" x2="44688" y2="74688"/>
                                      <a14:foregroundMark x1="44688" y1="74688" x2="44688" y2="57500"/>
                                      <a14:foregroundMark x1="44688" y1="57500" x2="53125" y2="72813"/>
                                      <a14:foregroundMark x1="53125" y1="72813" x2="65000" y2="79375"/>
                                      <a14:foregroundMark x1="65000" y1="79375" x2="73125" y2="66875"/>
                                      <a14:foregroundMark x1="73125" y1="66875" x2="72188" y2="53125"/>
                                      <a14:foregroundMark x1="72188" y1="53125" x2="69688" y2="66250"/>
                                      <a14:foregroundMark x1="69688" y1="66250" x2="76563" y2="82188"/>
                                      <a14:foregroundMark x1="76563" y1="82188" x2="92813" y2="80313"/>
                                      <a14:foregroundMark x1="92813" y1="80313" x2="79375" y2="83750"/>
                                      <a14:foregroundMark x1="79375" y1="83750" x2="65000" y2="80938"/>
                                      <a14:foregroundMark x1="65000" y1="80938" x2="50938" y2="85313"/>
                                      <a14:foregroundMark x1="50938" y1="85313" x2="61563" y2="76250"/>
                                      <a14:foregroundMark x1="61563" y1="76250" x2="41875" y2="74688"/>
                                      <a14:foregroundMark x1="41875" y1="74688" x2="27813" y2="68438"/>
                                      <a14:foregroundMark x1="27813" y1="68438" x2="12188" y2="71250"/>
                                      <a14:foregroundMark x1="12188" y1="71250" x2="26250" y2="54688"/>
                                      <a14:foregroundMark x1="26250" y1="54688" x2="30312" y2="55937"/>
                                      <a14:foregroundMark x1="17188" y1="85625" x2="30312" y2="81875"/>
                                      <a14:foregroundMark x1="30312" y1="81875" x2="20625" y2="72500"/>
                                      <a14:foregroundMark x1="20625" y1="72500" x2="6250" y2="85313"/>
                                      <a14:foregroundMark x1="51875" y1="33125" x2="50313" y2="16250"/>
                                      <a14:foregroundMark x1="50313" y1="16250" x2="44063" y2="32500"/>
                                      <a14:foregroundMark x1="44063" y1="32500" x2="55000" y2="41250"/>
                                      <a14:foregroundMark x1="55000" y1="41250" x2="41563" y2="39063"/>
                                      <a14:foregroundMark x1="41563" y1="39063" x2="56250" y2="42188"/>
                                      <a14:foregroundMark x1="56250" y1="42188" x2="44063" y2="50938"/>
                                      <a14:foregroundMark x1="44063" y1="50938" x2="35000" y2="40625"/>
                                      <a14:foregroundMark x1="35000" y1="40625" x2="39375" y2="24375"/>
                                      <a14:foregroundMark x1="39375" y1="24375" x2="53125" y2="27500"/>
                                      <a14:foregroundMark x1="53125" y1="27500" x2="40313" y2="24063"/>
                                      <a14:foregroundMark x1="40313" y1="24063" x2="45625" y2="38125"/>
                                      <a14:foregroundMark x1="45625" y1="38125" x2="35000" y2="46563"/>
                                      <a14:foregroundMark x1="35000" y1="46563" x2="38125" y2="46250"/>
                                      <a14:foregroundMark x1="84063" y1="45625" x2="84063" y2="45625"/>
                                      <a14:foregroundMark x1="88750" y1="45000" x2="88750" y2="45000"/>
                                      <a14:foregroundMark x1="90938" y1="39375" x2="90938" y2="39375"/>
                                      <a14:foregroundMark x1="92500" y1="44688" x2="92500" y2="44688"/>
                                      <a14:foregroundMark x1="94063" y1="48750" x2="94063" y2="48750"/>
                                      <a14:foregroundMark x1="93438" y1="48125" x2="93438" y2="48125"/>
                                      <a14:foregroundMark x1="88438" y1="53438" x2="88438" y2="53438"/>
                                      <a14:foregroundMark x1="71875" y1="11250" x2="71875" y2="11250"/>
                                      <a14:foregroundMark x1="77188" y1="10000" x2="77188" y2="10000"/>
                                      <a14:foregroundMark x1="82813" y1="10000" x2="82813" y2="10000"/>
                                      <a14:foregroundMark x1="83750" y1="19063" x2="83750" y2="19063"/>
                                      <a14:foregroundMark x1="75000" y1="17500" x2="75000" y2="17500"/>
                                      <a14:foregroundMark x1="65625" y1="18438" x2="65625" y2="18438"/>
                                      <a14:foregroundMark x1="48750" y1="9063" x2="48750" y2="9063"/>
                                      <a14:foregroundMark x1="45625" y1="7813" x2="45625" y2="7813"/>
                                      <a14:foregroundMark x1="45625" y1="7813" x2="45625" y2="7813"/>
                                      <a14:foregroundMark x1="41250" y1="7813" x2="41250" y2="7813"/>
                                      <a14:foregroundMark x1="35938" y1="7813" x2="35938" y2="7813"/>
                                      <a14:foregroundMark x1="15625" y1="10000" x2="15625" y2="10000"/>
                                      <a14:foregroundMark x1="19375" y1="15625" x2="19375" y2="15625"/>
                                      <a14:foregroundMark x1="15937" y1="17188" x2="15937" y2="17188"/>
                                      <a14:foregroundMark x1="6250" y1="18750" x2="6250" y2="18750"/>
                                      <a14:foregroundMark x1="15625" y1="33125" x2="15625" y2="33125"/>
                                      <a14:foregroundMark x1="10625" y1="38438" x2="10625" y2="38438"/>
                                      <a14:foregroundMark x1="11250" y1="54375" x2="11250" y2="54375"/>
                                      <a14:foregroundMark x1="33438" y1="4375" x2="33438" y2="4375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75455" cy="42754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A770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6672" behindDoc="0" locked="0" layoutInCell="1" allowOverlap="1" wp14:anchorId="3AAE4F54" wp14:editId="0965305D">
                    <wp:simplePos x="0" y="0"/>
                    <wp:positionH relativeFrom="column">
                      <wp:posOffset>-232117</wp:posOffset>
                    </wp:positionH>
                    <wp:positionV relativeFrom="paragraph">
                      <wp:posOffset>1255882</wp:posOffset>
                    </wp:positionV>
                    <wp:extent cx="6879102" cy="1336431"/>
                    <wp:effectExtent l="0" t="0" r="0" b="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879102" cy="133643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accent1"/>
                            </a:fontRef>
                          </wps:style>
                          <wps:txbx>
                            <w:txbxContent>
                              <w:p w14:paraId="0BB5EBCB" w14:textId="76E0E01F" w:rsidR="00677125" w:rsidRDefault="00677125" w:rsidP="00CA7707">
                                <w:pPr>
                                  <w:jc w:val="center"/>
                                  <w:rPr>
                                    <w:b/>
                                    <w:color w:val="70AD47"/>
                                    <w:spacing w:val="10"/>
                                    <w:sz w:val="72"/>
                                    <w:szCs w:val="72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1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>
                                  <w:rPr>
                                    <w:b/>
                                    <w:color w:val="70AD47"/>
                                    <w:spacing w:val="10"/>
                                    <w:sz w:val="72"/>
                                    <w:szCs w:val="72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1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>Number and Place Value</w:t>
                                </w:r>
                              </w:p>
                              <w:p w14:paraId="6F71BCDB" w14:textId="02A2C57E" w:rsidR="00CA7707" w:rsidRPr="00CA7707" w:rsidRDefault="00CA7707" w:rsidP="00CA7707">
                                <w:pPr>
                                  <w:jc w:val="center"/>
                                  <w:rPr>
                                    <w:b/>
                                    <w:color w:val="70AD47"/>
                                    <w:spacing w:val="10"/>
                                    <w:sz w:val="72"/>
                                    <w:szCs w:val="72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1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 w:rsidRPr="00CA7707">
                                  <w:rPr>
                                    <w:b/>
                                    <w:color w:val="70AD47"/>
                                    <w:spacing w:val="10"/>
                                    <w:sz w:val="72"/>
                                    <w:szCs w:val="72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1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>Revision Booklet</w:t>
                                </w:r>
                                <w:r w:rsidR="00AB12E1">
                                  <w:rPr>
                                    <w:b/>
                                    <w:color w:val="70AD47"/>
                                    <w:spacing w:val="10"/>
                                    <w:sz w:val="72"/>
                                    <w:szCs w:val="72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1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 xml:space="preserve"> (B</w:t>
                                </w:r>
                                <w:r w:rsidR="002B1A1C">
                                  <w:rPr>
                                    <w:b/>
                                    <w:color w:val="70AD47"/>
                                    <w:spacing w:val="10"/>
                                    <w:sz w:val="72"/>
                                    <w:szCs w:val="72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1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>lue</w:t>
                                </w:r>
                                <w:r w:rsidR="00AB12E1">
                                  <w:rPr>
                                    <w:b/>
                                    <w:color w:val="70AD47"/>
                                    <w:spacing w:val="10"/>
                                    <w:sz w:val="72"/>
                                    <w:szCs w:val="72"/>
                                    <w14:glow w14:rad="38100">
                                      <w14:schemeClr w14:val="accent1">
                                        <w14:alpha w14:val="60000"/>
                                      </w14:schemeClr>
                                    </w14:glow>
                                    <w14:textOutline w14:w="9525" w14:cap="flat" w14:cmpd="sng" w14:algn="ctr">
                                      <w14:solidFill>
                                        <w14:schemeClr w14:val="accent1"/>
                                      </w14:solidFill>
                                      <w14:prstDash w14:val="solid"/>
                                      <w14:round/>
                                    </w14:textOutline>
                                    <w14:textFill>
                                      <w14:solidFill>
                                        <w14:srgbClr w14:val="70AD47">
                                          <w14:tint w14:val="1000"/>
                                        </w14:srgbClr>
                                      </w14:solidFill>
                                    </w14:textFill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AAE4F5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-18.3pt;margin-top:98.9pt;width:541.65pt;height:105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" filled="f" stroked="f">
                    <v:textbox>
                      <w:txbxContent>
                        <w:p w14:paraId="0BB5EBCB" w14:textId="76E0E01F" w:rsidR="00677125" w:rsidRDefault="00677125" w:rsidP="00CA7707">
                          <w:pPr>
                            <w:jc w:val="center"/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Number and Place Value</w:t>
                          </w:r>
                        </w:p>
                        <w:p w14:paraId="6F71BCDB" w14:textId="02A2C57E" w:rsidR="00CA7707" w:rsidRPr="00CA7707" w:rsidRDefault="00CA7707" w:rsidP="00CA7707">
                          <w:pPr>
                            <w:jc w:val="center"/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</w:pPr>
                          <w:r w:rsidRPr="00CA7707"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Revision Booklet</w:t>
                          </w:r>
                          <w:r w:rsidR="00AB12E1"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 xml:space="preserve"> (B</w:t>
                          </w:r>
                          <w:r w:rsidR="002B1A1C"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lue</w:t>
                          </w:r>
                          <w:r w:rsidR="00AB12E1">
                            <w:rPr>
                              <w:b/>
                              <w:color w:val="70AD47"/>
                              <w:spacing w:val="10"/>
                              <w:sz w:val="72"/>
                              <w:szCs w:val="72"/>
                              <w14:glow w14:rad="38100">
                                <w14:schemeClr w14:val="accent1">
                                  <w14:alpha w14:val="60000"/>
                                </w14:schemeClr>
                              </w14:glow>
                              <w14:textOutline w14:w="9525" w14:cap="flat" w14:cmpd="sng" w14:algn="ctr">
                                <w14:solidFill>
                                  <w14:schemeClr w14:val="accent1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70AD47">
                                    <w14:tint w14:val="1000"/>
                                  </w14:srgbClr>
                                </w14:solidFill>
                              </w14:textFill>
                            </w:rPr>
                            <w:t>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CA7707">
            <w:br w:type="page"/>
          </w:r>
          <w:r w:rsidR="00751DF9" w:rsidRPr="00751DF9">
            <w:rPr>
              <w:rFonts w:ascii="Times New Roman" w:eastAsia="Times New Roman" w:hAnsi="Times New Roman" w:cs="Times New Roman"/>
              <w:lang w:eastAsia="en-GB"/>
            </w:rPr>
            <w:fldChar w:fldCharType="begin"/>
          </w:r>
          <w:r w:rsidR="00751DF9" w:rsidRPr="00751DF9">
            <w:rPr>
              <w:rFonts w:ascii="Times New Roman" w:eastAsia="Times New Roman" w:hAnsi="Times New Roman" w:cs="Times New Roman"/>
              <w:lang w:eastAsia="en-GB"/>
            </w:rPr>
            <w:instrText xml:space="preserve"> INCLUDEPICTURE "https://thumbs.dreamstime.com/b/set-polyhedron-dice-fantasy-rpg-tabletop-games-d-d-d-cube-numbers-sides-black-white-vector-icons-game-dice-128121114.jpg" \* MERGEFORMATINET </w:instrText>
          </w:r>
          <w:r w:rsidR="00751DF9" w:rsidRPr="00751DF9">
            <w:rPr>
              <w:rFonts w:ascii="Times New Roman" w:eastAsia="Times New Roman" w:hAnsi="Times New Roman" w:cs="Times New Roman"/>
              <w:lang w:eastAsia="en-GB"/>
            </w:rPr>
            <w:fldChar w:fldCharType="end"/>
          </w:r>
        </w:p>
        <w:p w14:paraId="20A5FE8A" w14:textId="3995E352" w:rsidR="00CA7707" w:rsidRDefault="00C36F2B"/>
      </w:sdtContent>
    </w:sdt>
    <w:p w14:paraId="5079C7B0" w14:textId="30E6947F" w:rsidR="00E532B3" w:rsidRDefault="00E532B3">
      <w:r w:rsidRPr="00471D0E">
        <w:rPr>
          <w:noProof/>
        </w:rPr>
        <w:drawing>
          <wp:anchor distT="0" distB="0" distL="114300" distR="114300" simplePos="0" relativeHeight="251670528" behindDoc="0" locked="0" layoutInCell="1" allowOverlap="1" wp14:anchorId="4BD42E79" wp14:editId="4D020EE5">
            <wp:simplePos x="0" y="0"/>
            <wp:positionH relativeFrom="column">
              <wp:posOffset>-117449</wp:posOffset>
            </wp:positionH>
            <wp:positionV relativeFrom="paragraph">
              <wp:posOffset>147</wp:posOffset>
            </wp:positionV>
            <wp:extent cx="6770393" cy="9181367"/>
            <wp:effectExtent l="0" t="0" r="0" b="127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2383" cy="91840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175814A4" w14:textId="0918013B" w:rsidR="00274B93" w:rsidRDefault="00E532B3">
      <w:r w:rsidRPr="00E11FF9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3915ACCC" wp14:editId="7149CA88">
            <wp:simplePos x="0" y="0"/>
            <wp:positionH relativeFrom="column">
              <wp:posOffset>-386861</wp:posOffset>
            </wp:positionH>
            <wp:positionV relativeFrom="paragraph">
              <wp:posOffset>-196</wp:posOffset>
            </wp:positionV>
            <wp:extent cx="7329170" cy="9635490"/>
            <wp:effectExtent l="0" t="0" r="0" b="381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9170" cy="9635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4B93">
        <w:br w:type="page"/>
      </w:r>
      <w:r w:rsidR="00842B03" w:rsidRPr="00274B93">
        <w:rPr>
          <w:noProof/>
        </w:rPr>
        <w:lastRenderedPageBreak/>
        <w:drawing>
          <wp:inline distT="0" distB="0" distL="0" distR="0" wp14:anchorId="14B2D353" wp14:editId="5324A753">
            <wp:extent cx="6645910" cy="89731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973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74B93">
        <w:br w:type="page"/>
      </w:r>
    </w:p>
    <w:p w14:paraId="111A8C18" w14:textId="3A977C58" w:rsidR="00E11FF9" w:rsidRDefault="00E532B3">
      <w:r w:rsidRPr="00842B03"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7B2CBE93" wp14:editId="0E6A66C6">
            <wp:simplePos x="0" y="0"/>
            <wp:positionH relativeFrom="column">
              <wp:posOffset>7131</wp:posOffset>
            </wp:positionH>
            <wp:positionV relativeFrom="paragraph">
              <wp:posOffset>0</wp:posOffset>
            </wp:positionV>
            <wp:extent cx="6645910" cy="898398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983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1FF9">
        <w:br w:type="page"/>
      </w:r>
    </w:p>
    <w:p w14:paraId="427D27BF" w14:textId="330C2328" w:rsidR="00E11FF9" w:rsidRDefault="00E532B3">
      <w:r w:rsidRPr="00E11FF9"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92DDD4B" wp14:editId="361E9D14">
            <wp:simplePos x="0" y="0"/>
            <wp:positionH relativeFrom="column">
              <wp:posOffset>-213360</wp:posOffset>
            </wp:positionH>
            <wp:positionV relativeFrom="paragraph">
              <wp:posOffset>116400</wp:posOffset>
            </wp:positionV>
            <wp:extent cx="6895034" cy="8955112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5034" cy="89551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1FF9">
        <w:br w:type="page"/>
      </w:r>
    </w:p>
    <w:p w14:paraId="566A989C" w14:textId="7DEB1540" w:rsidR="00E11FF9" w:rsidRDefault="00E532B3">
      <w:r w:rsidRPr="00E11FF9"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58EED2B1" wp14:editId="3A7DACE1">
            <wp:simplePos x="0" y="0"/>
            <wp:positionH relativeFrom="column">
              <wp:posOffset>-259715</wp:posOffset>
            </wp:positionH>
            <wp:positionV relativeFrom="paragraph">
              <wp:posOffset>196</wp:posOffset>
            </wp:positionV>
            <wp:extent cx="7033260" cy="9484995"/>
            <wp:effectExtent l="0" t="0" r="2540" b="190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3260" cy="9484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1FF9">
        <w:br w:type="page"/>
      </w:r>
    </w:p>
    <w:p w14:paraId="22F3D80A" w14:textId="2D66F2AC" w:rsidR="00E532B3" w:rsidRDefault="00E532B3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640DE45D" wp14:editId="6274A2FC">
            <wp:simplePos x="0" y="0"/>
            <wp:positionH relativeFrom="column">
              <wp:posOffset>-203981</wp:posOffset>
            </wp:positionH>
            <wp:positionV relativeFrom="paragraph">
              <wp:posOffset>-293</wp:posOffset>
            </wp:positionV>
            <wp:extent cx="6645910" cy="9404985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04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EA3386" w14:textId="1AB5EDDC" w:rsidR="00692FA4" w:rsidRDefault="00612756">
      <w:r>
        <w:lastRenderedPageBreak/>
        <w:br/>
      </w:r>
      <w:r w:rsidR="00E532B3" w:rsidRPr="00E11FF9">
        <w:rPr>
          <w:noProof/>
        </w:rPr>
        <w:drawing>
          <wp:anchor distT="0" distB="0" distL="114300" distR="114300" simplePos="0" relativeHeight="251662336" behindDoc="0" locked="0" layoutInCell="1" allowOverlap="1" wp14:anchorId="4EFE418E" wp14:editId="59ABD475">
            <wp:simplePos x="0" y="0"/>
            <wp:positionH relativeFrom="column">
              <wp:posOffset>29907</wp:posOffset>
            </wp:positionH>
            <wp:positionV relativeFrom="paragraph">
              <wp:posOffset>587</wp:posOffset>
            </wp:positionV>
            <wp:extent cx="6548922" cy="8826808"/>
            <wp:effectExtent l="0" t="0" r="444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8922" cy="88268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251EC9" w14:textId="33EE28FD" w:rsidR="00692FA4" w:rsidRDefault="00692FA4"/>
    <w:p w14:paraId="6B3EC62C" w14:textId="2125361B" w:rsidR="00FC7593" w:rsidRDefault="00FC7593">
      <w:r>
        <w:br w:type="page"/>
      </w:r>
    </w:p>
    <w:p w14:paraId="4F72335C" w14:textId="7BB0771A" w:rsidR="00B13E23" w:rsidRDefault="00FC7593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3BD61196" wp14:editId="40DE35D5">
            <wp:simplePos x="0" y="0"/>
            <wp:positionH relativeFrom="column">
              <wp:posOffset>-133350</wp:posOffset>
            </wp:positionH>
            <wp:positionV relativeFrom="paragraph">
              <wp:posOffset>440</wp:posOffset>
            </wp:positionV>
            <wp:extent cx="6645910" cy="9404985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04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13E23" w:rsidSect="00CA7707">
      <w:footerReference w:type="even" r:id="rId20"/>
      <w:footerReference w:type="default" r:id="rId21"/>
      <w:pgSz w:w="11906" w:h="16838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C7DF71" w14:textId="77777777" w:rsidR="00C36F2B" w:rsidRDefault="00C36F2B" w:rsidP="00771FF4">
      <w:r>
        <w:separator/>
      </w:r>
    </w:p>
  </w:endnote>
  <w:endnote w:type="continuationSeparator" w:id="0">
    <w:p w14:paraId="29FC10A4" w14:textId="77777777" w:rsidR="00C36F2B" w:rsidRDefault="00C36F2B" w:rsidP="00771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054845076"/>
      <w:docPartObj>
        <w:docPartGallery w:val="Page Numbers (Bottom of Page)"/>
        <w:docPartUnique/>
      </w:docPartObj>
    </w:sdtPr>
    <w:sdtContent>
      <w:p w14:paraId="011109B0" w14:textId="64739FB5" w:rsidR="00771FF4" w:rsidRDefault="00771FF4" w:rsidP="005D2FB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F45BA84" w14:textId="77777777" w:rsidR="00771FF4" w:rsidRDefault="00771FF4" w:rsidP="00771FF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990899172"/>
      <w:docPartObj>
        <w:docPartGallery w:val="Page Numbers (Bottom of Page)"/>
        <w:docPartUnique/>
      </w:docPartObj>
    </w:sdtPr>
    <w:sdtContent>
      <w:p w14:paraId="317A6205" w14:textId="6E48799D" w:rsidR="00771FF4" w:rsidRDefault="00771FF4" w:rsidP="005D2FB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E028378" w14:textId="77777777" w:rsidR="00771FF4" w:rsidRDefault="00771FF4" w:rsidP="00771FF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AAABDB" w14:textId="77777777" w:rsidR="00C36F2B" w:rsidRDefault="00C36F2B" w:rsidP="00771FF4">
      <w:r>
        <w:separator/>
      </w:r>
    </w:p>
  </w:footnote>
  <w:footnote w:type="continuationSeparator" w:id="0">
    <w:p w14:paraId="543BCE76" w14:textId="77777777" w:rsidR="00C36F2B" w:rsidRDefault="00C36F2B" w:rsidP="00771F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FF9"/>
    <w:rsid w:val="001A1DD2"/>
    <w:rsid w:val="00274B93"/>
    <w:rsid w:val="002B1A1C"/>
    <w:rsid w:val="00471D0E"/>
    <w:rsid w:val="00612756"/>
    <w:rsid w:val="00677125"/>
    <w:rsid w:val="00692FA4"/>
    <w:rsid w:val="00751DF9"/>
    <w:rsid w:val="00771FF4"/>
    <w:rsid w:val="007F0D6D"/>
    <w:rsid w:val="00842B03"/>
    <w:rsid w:val="00AB12E1"/>
    <w:rsid w:val="00B13E23"/>
    <w:rsid w:val="00C066A0"/>
    <w:rsid w:val="00C179D8"/>
    <w:rsid w:val="00C36F2B"/>
    <w:rsid w:val="00CA7707"/>
    <w:rsid w:val="00CE06A6"/>
    <w:rsid w:val="00D824E6"/>
    <w:rsid w:val="00D857E9"/>
    <w:rsid w:val="00DC48E2"/>
    <w:rsid w:val="00E11FF9"/>
    <w:rsid w:val="00E532B3"/>
    <w:rsid w:val="00E56297"/>
    <w:rsid w:val="00FC5A08"/>
    <w:rsid w:val="00FC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E9660"/>
  <w15:chartTrackingRefBased/>
  <w15:docId w15:val="{0A29459E-2EDC-2844-8AD4-473E1C3D2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A7707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CA7707"/>
    <w:rPr>
      <w:rFonts w:eastAsiaTheme="minorEastAsia"/>
      <w:sz w:val="22"/>
      <w:szCs w:val="22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771FF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1FF4"/>
  </w:style>
  <w:style w:type="character" w:styleId="PageNumber">
    <w:name w:val="page number"/>
    <w:basedOn w:val="DefaultParagraphFont"/>
    <w:uiPriority w:val="99"/>
    <w:semiHidden/>
    <w:unhideWhenUsed/>
    <w:rsid w:val="00771F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00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emf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emf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12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D921FF1-FB82-304D-A4FA-7B6DA1BDC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10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Sharratt</cp:lastModifiedBy>
  <cp:revision>17</cp:revision>
  <dcterms:created xsi:type="dcterms:W3CDTF">2021-01-03T14:55:00Z</dcterms:created>
  <dcterms:modified xsi:type="dcterms:W3CDTF">2021-01-04T15:57:00Z</dcterms:modified>
</cp:coreProperties>
</file>